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8A39" w14:textId="6E03F476" w:rsidR="00A23CF9" w:rsidRDefault="00A84CD5" w:rsidP="001815EE">
      <w:pPr>
        <w:pStyle w:val="Heading1"/>
        <w:jc w:val="center"/>
      </w:pPr>
      <w:r>
        <w:t xml:space="preserve">Exercise </w:t>
      </w:r>
      <w:r w:rsidR="006666CB">
        <w:t>4</w:t>
      </w:r>
    </w:p>
    <w:p w14:paraId="57E35684" w14:textId="6A9BDB18" w:rsidR="001815EE" w:rsidRDefault="00A04D41" w:rsidP="001815EE">
      <w:pPr>
        <w:pStyle w:val="Heading2"/>
        <w:jc w:val="center"/>
      </w:pPr>
      <w:r>
        <w:t>Advanced SDMX Converter</w:t>
      </w:r>
    </w:p>
    <w:p w14:paraId="477AED6E" w14:textId="1826C136" w:rsidR="001815EE" w:rsidRDefault="001815EE"/>
    <w:p w14:paraId="0EBBD298" w14:textId="49E00CD6" w:rsidR="00A04D41" w:rsidRDefault="00A04D41" w:rsidP="0082104A">
      <w:pPr>
        <w:pStyle w:val="Heading2"/>
      </w:pPr>
      <w:r>
        <w:t>Part 1 - Transcoding</w:t>
      </w:r>
    </w:p>
    <w:p w14:paraId="58E3511E" w14:textId="4D113B3D" w:rsidR="00363E0D" w:rsidRDefault="00E71D4B" w:rsidP="00363E0D">
      <w:r>
        <w:t xml:space="preserve">In this </w:t>
      </w:r>
      <w:r w:rsidR="00C644F8">
        <w:t xml:space="preserve">part of the </w:t>
      </w:r>
      <w:r>
        <w:t xml:space="preserve">exercise, </w:t>
      </w:r>
      <w:r w:rsidR="007255F4">
        <w:t>you will map Antarctica’s SDG dataset t</w:t>
      </w:r>
      <w:r w:rsidR="00366DEA">
        <w:t xml:space="preserve">o </w:t>
      </w:r>
      <w:r w:rsidR="009050BC">
        <w:t xml:space="preserve">the customized DSD you </w:t>
      </w:r>
      <w:r w:rsidR="009050BC" w:rsidRPr="006666CB">
        <w:t xml:space="preserve">created </w:t>
      </w:r>
      <w:r w:rsidR="004000AA">
        <w:t>in</w:t>
      </w:r>
      <w:r w:rsidR="009050BC" w:rsidRPr="006666CB">
        <w:t xml:space="preserve"> Exercise</w:t>
      </w:r>
      <w:r w:rsidR="008D5377" w:rsidRPr="006666CB">
        <w:t xml:space="preserve"> 2</w:t>
      </w:r>
      <w:r w:rsidR="009D7957" w:rsidRPr="006666CB">
        <w:t xml:space="preserve"> using transcoding.</w:t>
      </w:r>
    </w:p>
    <w:p w14:paraId="55754576" w14:textId="29B63843" w:rsidR="009D7957" w:rsidRDefault="00356E45" w:rsidP="00356E45">
      <w:pPr>
        <w:pStyle w:val="ListParagraph"/>
        <w:numPr>
          <w:ilvl w:val="0"/>
          <w:numId w:val="2"/>
        </w:numPr>
      </w:pPr>
      <w:r w:rsidRPr="006666CB">
        <w:t xml:space="preserve">Open spreadsheet </w:t>
      </w:r>
      <w:r w:rsidR="00C41CC3">
        <w:rPr>
          <w:b/>
          <w:bCs/>
        </w:rPr>
        <w:t>Exercise 4</w:t>
      </w:r>
      <w:r w:rsidR="00C27790" w:rsidRPr="006666CB">
        <w:rPr>
          <w:b/>
          <w:bCs/>
        </w:rPr>
        <w:t>.x</w:t>
      </w:r>
      <w:r w:rsidR="008F756C" w:rsidRPr="006666CB">
        <w:rPr>
          <w:b/>
          <w:bCs/>
        </w:rPr>
        <w:t>ls</w:t>
      </w:r>
      <w:r w:rsidR="00C27790" w:rsidRPr="006666CB">
        <w:rPr>
          <w:b/>
          <w:bCs/>
        </w:rPr>
        <w:t>x</w:t>
      </w:r>
      <w:r w:rsidR="00C27790" w:rsidRPr="006666CB">
        <w:t>. Observe that this is the same dataset used in Exercise</w:t>
      </w:r>
      <w:r w:rsidR="008D5377" w:rsidRPr="006666CB">
        <w:t xml:space="preserve"> 2</w:t>
      </w:r>
      <w:r w:rsidR="00C27790" w:rsidRPr="006666CB">
        <w:t>, but a</w:t>
      </w:r>
      <w:r w:rsidR="00C27790">
        <w:t xml:space="preserve"> </w:t>
      </w:r>
      <w:r w:rsidR="00C27790" w:rsidRPr="00C27790">
        <w:rPr>
          <w:b/>
          <w:bCs/>
        </w:rPr>
        <w:t>Parameters</w:t>
      </w:r>
      <w:r w:rsidR="00C27790">
        <w:t xml:space="preserve"> worksheet has been added.</w:t>
      </w:r>
      <w:r w:rsidR="00523C46">
        <w:t xml:space="preserve"> Note that </w:t>
      </w:r>
      <w:r w:rsidR="0070676B">
        <w:t>the spreadsheet does not use the SDG DSD codes.</w:t>
      </w:r>
    </w:p>
    <w:p w14:paraId="10BDFA5D" w14:textId="77777777" w:rsidR="00C27790" w:rsidRDefault="00C27790" w:rsidP="00C27790">
      <w:pPr>
        <w:pStyle w:val="ListParagraph"/>
      </w:pPr>
    </w:p>
    <w:p w14:paraId="2E4B5A8A" w14:textId="51C98535" w:rsidR="00C27790" w:rsidRDefault="00C27790" w:rsidP="00356E45">
      <w:pPr>
        <w:pStyle w:val="ListParagraph"/>
        <w:numPr>
          <w:ilvl w:val="0"/>
          <w:numId w:val="2"/>
        </w:numPr>
      </w:pPr>
      <w:r>
        <w:t xml:space="preserve">Open the </w:t>
      </w:r>
      <w:r w:rsidRPr="00C27790">
        <w:rPr>
          <w:b/>
          <w:bCs/>
        </w:rPr>
        <w:t>Parameters</w:t>
      </w:r>
      <w:r>
        <w:t xml:space="preserve"> worksheet. Note that </w:t>
      </w:r>
      <w:r w:rsidR="008A082E">
        <w:t>it’s been prefilled with</w:t>
      </w:r>
      <w:r>
        <w:t xml:space="preserve"> SDG </w:t>
      </w:r>
      <w:proofErr w:type="gramStart"/>
      <w:r>
        <w:t>concepts</w:t>
      </w:r>
      <w:proofErr w:type="gramEnd"/>
      <w:r>
        <w:t xml:space="preserve"> but the mappings are empty.</w:t>
      </w:r>
    </w:p>
    <w:p w14:paraId="2106A9AF" w14:textId="77777777" w:rsidR="00C27790" w:rsidRDefault="00C27790" w:rsidP="00C27790">
      <w:pPr>
        <w:pStyle w:val="ListParagraph"/>
      </w:pPr>
    </w:p>
    <w:p w14:paraId="1C4F15DE" w14:textId="16557DB6" w:rsidR="00C27790" w:rsidRDefault="001B35B7" w:rsidP="00356E45">
      <w:pPr>
        <w:pStyle w:val="ListParagraph"/>
        <w:numPr>
          <w:ilvl w:val="0"/>
          <w:numId w:val="2"/>
        </w:numPr>
      </w:pPr>
      <w:r>
        <w:t>Map the concepts to the spreadsheet.</w:t>
      </w:r>
    </w:p>
    <w:p w14:paraId="1971CE7C" w14:textId="081E0CAE" w:rsidR="00F166A9" w:rsidRDefault="006E5280" w:rsidP="00F166A9">
      <w:pPr>
        <w:pStyle w:val="ListParagraph"/>
        <w:numPr>
          <w:ilvl w:val="1"/>
          <w:numId w:val="2"/>
        </w:numPr>
      </w:pPr>
      <w:r w:rsidRPr="006666CB">
        <w:t>You can use the Global Registry</w:t>
      </w:r>
      <w:r w:rsidR="00F166A9" w:rsidRPr="006666CB">
        <w:t xml:space="preserve">, as described in Exercise </w:t>
      </w:r>
      <w:r w:rsidR="00070836" w:rsidRPr="006666CB">
        <w:t>2</w:t>
      </w:r>
      <w:r w:rsidR="00F166A9" w:rsidRPr="006666CB">
        <w:t xml:space="preserve">, to find codes for </w:t>
      </w:r>
      <w:r w:rsidR="00F166A9" w:rsidRPr="006666CB">
        <w:rPr>
          <w:b/>
          <w:bCs/>
        </w:rPr>
        <w:t>SERIES</w:t>
      </w:r>
      <w:r w:rsidR="00F166A9" w:rsidRPr="006666CB">
        <w:t>,</w:t>
      </w:r>
      <w:r w:rsidR="00F166A9">
        <w:t xml:space="preserve"> </w:t>
      </w:r>
      <w:r w:rsidR="00F166A9" w:rsidRPr="00944076">
        <w:rPr>
          <w:b/>
          <w:bCs/>
        </w:rPr>
        <w:t>REF_AREA</w:t>
      </w:r>
      <w:r w:rsidR="00F166A9">
        <w:t xml:space="preserve">, </w:t>
      </w:r>
      <w:r w:rsidR="00F166A9" w:rsidRPr="00944076">
        <w:rPr>
          <w:b/>
          <w:bCs/>
        </w:rPr>
        <w:t>AGE</w:t>
      </w:r>
      <w:r w:rsidR="00F166A9">
        <w:t xml:space="preserve">, </w:t>
      </w:r>
      <w:r w:rsidR="00F166A9" w:rsidRPr="00944076">
        <w:rPr>
          <w:b/>
          <w:bCs/>
        </w:rPr>
        <w:t>SEX</w:t>
      </w:r>
      <w:r w:rsidR="00F166A9">
        <w:t>, etc.</w:t>
      </w:r>
    </w:p>
    <w:p w14:paraId="20DEA354" w14:textId="78CFE093" w:rsidR="00433794" w:rsidRDefault="00433794" w:rsidP="00F166A9">
      <w:pPr>
        <w:pStyle w:val="ListParagraph"/>
        <w:numPr>
          <w:ilvl w:val="1"/>
          <w:numId w:val="2"/>
        </w:numPr>
      </w:pPr>
      <w:r>
        <w:t>Map</w:t>
      </w:r>
      <w:r w:rsidR="00014DBC">
        <w:t xml:space="preserve"> </w:t>
      </w:r>
      <w:r w:rsidR="00014DBC" w:rsidRPr="00014DBC">
        <w:rPr>
          <w:b/>
          <w:bCs/>
        </w:rPr>
        <w:t>REPORTING_TYPE</w:t>
      </w:r>
      <w:r w:rsidR="00014DBC">
        <w:t xml:space="preserve"> to fixed value </w:t>
      </w:r>
      <w:r w:rsidR="00014DBC" w:rsidRPr="00014DBC">
        <w:rPr>
          <w:b/>
          <w:bCs/>
        </w:rPr>
        <w:t>N</w:t>
      </w:r>
      <w:r w:rsidR="00014DBC">
        <w:t xml:space="preserve">, and </w:t>
      </w:r>
      <w:r w:rsidR="00014DBC" w:rsidRPr="00014DBC">
        <w:rPr>
          <w:b/>
          <w:bCs/>
        </w:rPr>
        <w:t>NATURE</w:t>
      </w:r>
      <w:r w:rsidR="00014DBC">
        <w:t xml:space="preserve"> to fixed value </w:t>
      </w:r>
      <w:r w:rsidR="00014DBC" w:rsidRPr="00014DBC">
        <w:rPr>
          <w:b/>
          <w:bCs/>
        </w:rPr>
        <w:t>C</w:t>
      </w:r>
      <w:r w:rsidR="00014DBC">
        <w:t>.</w:t>
      </w:r>
      <w:r w:rsidR="008E059E">
        <w:t xml:space="preserve"> This should always be the case for national data.</w:t>
      </w:r>
    </w:p>
    <w:p w14:paraId="59E7583E" w14:textId="6F34F476" w:rsidR="00CA1BD9" w:rsidRDefault="00CA1BD9" w:rsidP="00F166A9">
      <w:pPr>
        <w:pStyle w:val="ListParagraph"/>
        <w:numPr>
          <w:ilvl w:val="1"/>
          <w:numId w:val="2"/>
        </w:numPr>
      </w:pPr>
      <w:r>
        <w:t xml:space="preserve">Map </w:t>
      </w:r>
      <w:r w:rsidRPr="00C80962">
        <w:rPr>
          <w:b/>
          <w:bCs/>
        </w:rPr>
        <w:t>UNIT_MEASURE</w:t>
      </w:r>
      <w:r>
        <w:t xml:space="preserve"> to </w:t>
      </w:r>
      <w:r w:rsidRPr="00C80962">
        <w:rPr>
          <w:b/>
          <w:bCs/>
        </w:rPr>
        <w:t>PT</w:t>
      </w:r>
      <w:r>
        <w:t xml:space="preserve">, </w:t>
      </w:r>
      <w:r w:rsidRPr="00C80962">
        <w:rPr>
          <w:b/>
          <w:bCs/>
        </w:rPr>
        <w:t>UNIT_MULT</w:t>
      </w:r>
      <w:r>
        <w:t xml:space="preserve"> to </w:t>
      </w:r>
      <w:r w:rsidRPr="00C80962">
        <w:rPr>
          <w:b/>
          <w:bCs/>
        </w:rPr>
        <w:t>0</w:t>
      </w:r>
      <w:r>
        <w:t xml:space="preserve">, </w:t>
      </w:r>
      <w:r w:rsidR="00C80962">
        <w:t xml:space="preserve">and </w:t>
      </w:r>
      <w:r w:rsidR="00C80962" w:rsidRPr="00C80962">
        <w:rPr>
          <w:b/>
          <w:bCs/>
        </w:rPr>
        <w:t>OBS_STATUS</w:t>
      </w:r>
      <w:r w:rsidR="00C80962">
        <w:t xml:space="preserve"> to </w:t>
      </w:r>
      <w:r w:rsidR="00C80962" w:rsidRPr="00C80962">
        <w:rPr>
          <w:b/>
          <w:bCs/>
        </w:rPr>
        <w:t>A</w:t>
      </w:r>
      <w:r w:rsidR="00C80962">
        <w:t>.</w:t>
      </w:r>
    </w:p>
    <w:p w14:paraId="19BFE48D" w14:textId="04217DCD" w:rsidR="00523C46" w:rsidRDefault="00523C46" w:rsidP="001B35B7">
      <w:pPr>
        <w:pStyle w:val="ListParagraph"/>
        <w:numPr>
          <w:ilvl w:val="1"/>
          <w:numId w:val="2"/>
        </w:numPr>
      </w:pPr>
      <w:r>
        <w:t xml:space="preserve">Map </w:t>
      </w:r>
      <w:r w:rsidR="00B75B6E" w:rsidRPr="00C80962">
        <w:rPr>
          <w:b/>
          <w:bCs/>
        </w:rPr>
        <w:t>AGE</w:t>
      </w:r>
      <w:r w:rsidR="00B75B6E">
        <w:t xml:space="preserve"> and </w:t>
      </w:r>
      <w:r w:rsidR="00B75B6E" w:rsidRPr="00C80962">
        <w:rPr>
          <w:b/>
          <w:bCs/>
        </w:rPr>
        <w:t>SEX</w:t>
      </w:r>
      <w:r w:rsidR="00B75B6E">
        <w:t xml:space="preserve"> to their respective columns in the data worksheet, even though the</w:t>
      </w:r>
      <w:r w:rsidR="00A253BB">
        <w:t>y do not contain valid SDG codes.</w:t>
      </w:r>
      <w:r w:rsidR="008B55DB">
        <w:t xml:space="preserve"> Use valid codes for all the other dimensions as appropriate.</w:t>
      </w:r>
    </w:p>
    <w:p w14:paraId="6ED02458" w14:textId="69848ECE" w:rsidR="00A253BB" w:rsidRDefault="008B55DB" w:rsidP="001B35B7">
      <w:pPr>
        <w:pStyle w:val="ListParagraph"/>
        <w:numPr>
          <w:ilvl w:val="1"/>
          <w:numId w:val="2"/>
        </w:numPr>
      </w:pPr>
      <w:r>
        <w:t>As appropriate, y</w:t>
      </w:r>
      <w:r w:rsidR="00A253BB">
        <w:t xml:space="preserve">ou can use MIXED mapping for empty </w:t>
      </w:r>
      <w:r w:rsidR="00B5325E">
        <w:t>dimension cells, 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0"/>
        <w:gridCol w:w="728"/>
        <w:gridCol w:w="1311"/>
        <w:gridCol w:w="1079"/>
        <w:gridCol w:w="887"/>
        <w:gridCol w:w="1669"/>
        <w:gridCol w:w="972"/>
      </w:tblGrid>
      <w:tr w:rsidR="00CF2121" w:rsidRPr="00CF2121" w14:paraId="7935DE2E" w14:textId="77777777" w:rsidTr="00CF2121">
        <w:trPr>
          <w:trHeight w:val="290"/>
        </w:trPr>
        <w:tc>
          <w:tcPr>
            <w:tcW w:w="2930" w:type="dxa"/>
            <w:noWrap/>
            <w:hideMark/>
          </w:tcPr>
          <w:p w14:paraId="57133FF7" w14:textId="4EB87ED0" w:rsidR="00CF2121" w:rsidRPr="00CF2121" w:rsidRDefault="003D1978" w:rsidP="00CF2121">
            <w:r>
              <w:t>SEX</w:t>
            </w:r>
          </w:p>
        </w:tc>
        <w:tc>
          <w:tcPr>
            <w:tcW w:w="728" w:type="dxa"/>
            <w:noWrap/>
            <w:hideMark/>
          </w:tcPr>
          <w:p w14:paraId="1889CBF6" w14:textId="77777777" w:rsidR="00CF2121" w:rsidRPr="00CF2121" w:rsidRDefault="00CF2121" w:rsidP="00CF2121">
            <w:r w:rsidRPr="00CF2121">
              <w:t>DIM</w:t>
            </w:r>
          </w:p>
        </w:tc>
        <w:tc>
          <w:tcPr>
            <w:tcW w:w="1311" w:type="dxa"/>
            <w:noWrap/>
            <w:hideMark/>
          </w:tcPr>
          <w:p w14:paraId="79625F0D" w14:textId="77777777" w:rsidR="00CF2121" w:rsidRPr="00CF2121" w:rsidRDefault="00CF2121" w:rsidP="00CF2121">
            <w:r w:rsidRPr="00CF2121">
              <w:t>MIXED</w:t>
            </w:r>
          </w:p>
        </w:tc>
        <w:tc>
          <w:tcPr>
            <w:tcW w:w="1079" w:type="dxa"/>
            <w:noWrap/>
            <w:hideMark/>
          </w:tcPr>
          <w:p w14:paraId="4DE568E3" w14:textId="77777777" w:rsidR="00CF2121" w:rsidRPr="00CF2121" w:rsidRDefault="00CF2121" w:rsidP="00CF2121">
            <w:r w:rsidRPr="00CF2121">
              <w:t>COLUMN</w:t>
            </w:r>
          </w:p>
        </w:tc>
        <w:tc>
          <w:tcPr>
            <w:tcW w:w="887" w:type="dxa"/>
            <w:noWrap/>
            <w:hideMark/>
          </w:tcPr>
          <w:p w14:paraId="74F5AD58" w14:textId="77777777" w:rsidR="00CF2121" w:rsidRPr="00CF2121" w:rsidRDefault="00CF2121" w:rsidP="00CF2121">
            <w:r w:rsidRPr="00CF2121">
              <w:t>H</w:t>
            </w:r>
          </w:p>
        </w:tc>
        <w:tc>
          <w:tcPr>
            <w:tcW w:w="1669" w:type="dxa"/>
            <w:noWrap/>
            <w:hideMark/>
          </w:tcPr>
          <w:p w14:paraId="100803DB" w14:textId="77777777" w:rsidR="00CF2121" w:rsidRPr="00CF2121" w:rsidRDefault="00CF2121" w:rsidP="00CF2121">
            <w:r w:rsidRPr="00CF2121">
              <w:t>FIX</w:t>
            </w:r>
          </w:p>
        </w:tc>
        <w:tc>
          <w:tcPr>
            <w:tcW w:w="972" w:type="dxa"/>
            <w:noWrap/>
            <w:hideMark/>
          </w:tcPr>
          <w:p w14:paraId="1E8897D7" w14:textId="77777777" w:rsidR="00CF2121" w:rsidRPr="00CF2121" w:rsidRDefault="00CF2121" w:rsidP="00CF2121">
            <w:r w:rsidRPr="00CF2121">
              <w:t>_T</w:t>
            </w:r>
          </w:p>
        </w:tc>
      </w:tr>
    </w:tbl>
    <w:p w14:paraId="0A6E8650" w14:textId="5CC7F3A5" w:rsidR="00CF2121" w:rsidRDefault="00ED11F4" w:rsidP="008A4315">
      <w:pPr>
        <w:ind w:left="1440"/>
      </w:pPr>
      <w:r>
        <w:br/>
      </w:r>
      <w:r w:rsidR="008A4315">
        <w:t xml:space="preserve">This will tell the Converter to use code </w:t>
      </w:r>
      <w:r w:rsidR="008A4315" w:rsidRPr="00A66283">
        <w:rPr>
          <w:b/>
          <w:bCs/>
        </w:rPr>
        <w:t>_T</w:t>
      </w:r>
      <w:r w:rsidR="008A4315">
        <w:t xml:space="preserve"> (no breakdown) when the corresponding cell is empty.</w:t>
      </w:r>
      <w:r w:rsidR="00666D1E">
        <w:t xml:space="preserve"> </w:t>
      </w:r>
      <w:r>
        <w:t>Alternatively, y</w:t>
      </w:r>
      <w:r w:rsidR="00666D1E">
        <w:t>ou can use a simple COLUMN mapping and fill in the empty cells as appropriate.</w:t>
      </w:r>
    </w:p>
    <w:p w14:paraId="3A2C8526" w14:textId="493F1664" w:rsidR="008A4315" w:rsidRDefault="008D61EE" w:rsidP="008D61EE">
      <w:pPr>
        <w:pStyle w:val="ListParagraph"/>
        <w:numPr>
          <w:ilvl w:val="0"/>
          <w:numId w:val="2"/>
        </w:numPr>
      </w:pPr>
      <w:r>
        <w:t xml:space="preserve">Add a worksheet named </w:t>
      </w:r>
      <w:r w:rsidRPr="008D61EE">
        <w:rPr>
          <w:b/>
          <w:bCs/>
        </w:rPr>
        <w:t>Transcoding</w:t>
      </w:r>
      <w:r>
        <w:t xml:space="preserve">. We </w:t>
      </w:r>
      <w:r w:rsidR="008A082E">
        <w:t>will use it to map codes used in the spreadsheet to valid codes from the SDG DSD.</w:t>
      </w:r>
    </w:p>
    <w:p w14:paraId="144AE4CE" w14:textId="56C3ED0F" w:rsidR="006420E7" w:rsidRDefault="006420E7" w:rsidP="006420E7">
      <w:pPr>
        <w:pStyle w:val="ListParagraph"/>
      </w:pPr>
    </w:p>
    <w:p w14:paraId="4F354258" w14:textId="04386D04" w:rsidR="006420E7" w:rsidRDefault="00363E0D" w:rsidP="00363E0D">
      <w:pPr>
        <w:pStyle w:val="ListParagraph"/>
        <w:keepNext/>
        <w:keepLines/>
        <w:numPr>
          <w:ilvl w:val="0"/>
          <w:numId w:val="2"/>
        </w:numPr>
      </w:pPr>
      <w:r w:rsidRPr="00546529">
        <w:rPr>
          <w:noProof/>
        </w:rPr>
        <w:lastRenderedPageBreak/>
        <w:drawing>
          <wp:anchor distT="0" distB="0" distL="114300" distR="114300" simplePos="0" relativeHeight="251655168" behindDoc="0" locked="0" layoutInCell="1" allowOverlap="1" wp14:anchorId="77D565E9" wp14:editId="6AB83F58">
            <wp:simplePos x="0" y="0"/>
            <wp:positionH relativeFrom="column">
              <wp:posOffset>1314450</wp:posOffset>
            </wp:positionH>
            <wp:positionV relativeFrom="paragraph">
              <wp:posOffset>603250</wp:posOffset>
            </wp:positionV>
            <wp:extent cx="3743325" cy="106680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0E7">
        <w:t xml:space="preserve">Open the worksheet </w:t>
      </w:r>
      <w:r w:rsidR="006420E7" w:rsidRPr="006420E7">
        <w:rPr>
          <w:b/>
          <w:bCs/>
        </w:rPr>
        <w:t>Tran</w:t>
      </w:r>
      <w:r w:rsidR="007914FB">
        <w:rPr>
          <w:b/>
          <w:bCs/>
        </w:rPr>
        <w:t>s</w:t>
      </w:r>
      <w:r w:rsidR="006420E7" w:rsidRPr="006420E7">
        <w:rPr>
          <w:b/>
          <w:bCs/>
        </w:rPr>
        <w:t>coding</w:t>
      </w:r>
      <w:r w:rsidR="006420E7">
        <w:t xml:space="preserve"> and </w:t>
      </w:r>
      <w:r w:rsidR="00555E54">
        <w:t>type</w:t>
      </w:r>
      <w:r w:rsidR="004E3406">
        <w:t xml:space="preserve"> headings</w:t>
      </w:r>
      <w:r w:rsidR="00555E54">
        <w:t xml:space="preserve"> </w:t>
      </w:r>
      <w:r w:rsidR="00555E54" w:rsidRPr="00555E54">
        <w:rPr>
          <w:b/>
          <w:bCs/>
        </w:rPr>
        <w:t>Text</w:t>
      </w:r>
      <w:r w:rsidR="00555E54">
        <w:t xml:space="preserve">, </w:t>
      </w:r>
      <w:r w:rsidR="00555E54" w:rsidRPr="00555E54">
        <w:rPr>
          <w:b/>
          <w:bCs/>
        </w:rPr>
        <w:t>Dimension</w:t>
      </w:r>
      <w:r w:rsidR="00555E54">
        <w:t xml:space="preserve">, and </w:t>
      </w:r>
      <w:r w:rsidR="00BD2FDA" w:rsidRPr="00555E54">
        <w:rPr>
          <w:b/>
          <w:bCs/>
        </w:rPr>
        <w:t>Value</w:t>
      </w:r>
      <w:r w:rsidR="00BD2FDA">
        <w:t xml:space="preserve"> into</w:t>
      </w:r>
      <w:r w:rsidR="004E3406">
        <w:t xml:space="preserve"> the first row as follows:</w:t>
      </w:r>
    </w:p>
    <w:p w14:paraId="35725D5B" w14:textId="77777777" w:rsidR="00363E0D" w:rsidRDefault="00363E0D" w:rsidP="00546529"/>
    <w:p w14:paraId="326CB4D0" w14:textId="03BAEF13" w:rsidR="00546529" w:rsidRDefault="003C0DD8" w:rsidP="00546529">
      <w:r>
        <w:t xml:space="preserve">The </w:t>
      </w:r>
      <w:r w:rsidRPr="006756FD">
        <w:rPr>
          <w:b/>
          <w:bCs/>
        </w:rPr>
        <w:t>Text</w:t>
      </w:r>
      <w:r>
        <w:t xml:space="preserve"> column contains the original value</w:t>
      </w:r>
      <w:r w:rsidR="006756FD">
        <w:t xml:space="preserve">, </w:t>
      </w:r>
      <w:r w:rsidR="006756FD" w:rsidRPr="006756FD">
        <w:rPr>
          <w:b/>
          <w:bCs/>
        </w:rPr>
        <w:t>Dimension</w:t>
      </w:r>
      <w:r w:rsidR="006756FD">
        <w:t xml:space="preserve"> is ID of the concept being mapped, and </w:t>
      </w:r>
      <w:r w:rsidR="006756FD" w:rsidRPr="006756FD">
        <w:rPr>
          <w:b/>
          <w:bCs/>
        </w:rPr>
        <w:t>Value</w:t>
      </w:r>
      <w:r w:rsidR="006756FD">
        <w:t xml:space="preserve"> is the destination code from the SDMX DSD.</w:t>
      </w:r>
    </w:p>
    <w:p w14:paraId="6895DDCE" w14:textId="42D48EAE" w:rsidR="004E3406" w:rsidRDefault="005C7F68" w:rsidP="00555E54">
      <w:pPr>
        <w:pStyle w:val="ListParagraph"/>
        <w:numPr>
          <w:ilvl w:val="0"/>
          <w:numId w:val="2"/>
        </w:numPr>
      </w:pPr>
      <w:r w:rsidRPr="005C7F68">
        <w:rPr>
          <w:noProof/>
        </w:rPr>
        <w:drawing>
          <wp:anchor distT="0" distB="0" distL="114300" distR="114300" simplePos="0" relativeHeight="251657216" behindDoc="0" locked="0" layoutInCell="1" allowOverlap="1" wp14:anchorId="3A3F9361" wp14:editId="796D52C3">
            <wp:simplePos x="0" y="0"/>
            <wp:positionH relativeFrom="column">
              <wp:posOffset>903829</wp:posOffset>
            </wp:positionH>
            <wp:positionV relativeFrom="paragraph">
              <wp:posOffset>565730</wp:posOffset>
            </wp:positionV>
            <wp:extent cx="3762375" cy="1038225"/>
            <wp:effectExtent l="0" t="0" r="9525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5E54">
        <w:t xml:space="preserve">Note that </w:t>
      </w:r>
      <w:r w:rsidR="00FA248B">
        <w:t xml:space="preserve">the Data worksheet uses </w:t>
      </w:r>
      <w:r w:rsidR="00FA248B" w:rsidRPr="006360CA">
        <w:rPr>
          <w:b/>
          <w:bCs/>
        </w:rPr>
        <w:t>Female</w:t>
      </w:r>
      <w:r w:rsidR="00FA248B">
        <w:t xml:space="preserve"> where the date relates to the female sex. The corresponding SDG DSD code for the </w:t>
      </w:r>
      <w:r w:rsidR="00FA248B" w:rsidRPr="006360CA">
        <w:rPr>
          <w:b/>
          <w:bCs/>
        </w:rPr>
        <w:t>SEX</w:t>
      </w:r>
      <w:r w:rsidR="00FA248B">
        <w:t xml:space="preserve"> dimension is </w:t>
      </w:r>
      <w:r w:rsidR="00FA248B" w:rsidRPr="006360CA">
        <w:rPr>
          <w:b/>
          <w:bCs/>
        </w:rPr>
        <w:t>F</w:t>
      </w:r>
      <w:r w:rsidR="00FA248B">
        <w:t xml:space="preserve">. </w:t>
      </w:r>
      <w:r w:rsidR="006360CA">
        <w:t xml:space="preserve">Map </w:t>
      </w:r>
      <w:r w:rsidR="006360CA" w:rsidRPr="00E6101E">
        <w:rPr>
          <w:b/>
          <w:bCs/>
        </w:rPr>
        <w:t>Female</w:t>
      </w:r>
      <w:r w:rsidR="006360CA">
        <w:t xml:space="preserve"> to </w:t>
      </w:r>
      <w:r w:rsidR="006360CA" w:rsidRPr="00E6101E">
        <w:rPr>
          <w:b/>
          <w:bCs/>
        </w:rPr>
        <w:t>F</w:t>
      </w:r>
      <w:r w:rsidR="006360CA">
        <w:t xml:space="preserve"> as follows:</w:t>
      </w:r>
    </w:p>
    <w:p w14:paraId="4635B069" w14:textId="58C96FD8" w:rsidR="006360CA" w:rsidRDefault="006360CA" w:rsidP="005C7F68"/>
    <w:p w14:paraId="16ABE50F" w14:textId="0FD19158" w:rsidR="005C7F68" w:rsidRDefault="0031642C" w:rsidP="005C7F68">
      <w:pPr>
        <w:pStyle w:val="ListParagraph"/>
        <w:numPr>
          <w:ilvl w:val="0"/>
          <w:numId w:val="2"/>
        </w:numPr>
      </w:pPr>
      <w:r>
        <w:t xml:space="preserve">Complete mappings for remaining </w:t>
      </w:r>
      <w:r w:rsidRPr="0031642C">
        <w:rPr>
          <w:b/>
          <w:bCs/>
        </w:rPr>
        <w:t>SEX</w:t>
      </w:r>
      <w:r>
        <w:t xml:space="preserve"> and </w:t>
      </w:r>
      <w:r w:rsidRPr="0031642C">
        <w:rPr>
          <w:b/>
          <w:bCs/>
        </w:rPr>
        <w:t>AGE</w:t>
      </w:r>
      <w:r>
        <w:t xml:space="preserve"> </w:t>
      </w:r>
      <w:r w:rsidR="00431476">
        <w:t>codes</w:t>
      </w:r>
      <w:r>
        <w:t xml:space="preserve">. Note: if you </w:t>
      </w:r>
      <w:r w:rsidR="00BF3A50">
        <w:t>use the</w:t>
      </w:r>
      <w:r w:rsidR="00762FFF">
        <w:t xml:space="preserve"> SDMX</w:t>
      </w:r>
      <w:r w:rsidR="00BF3A50">
        <w:t xml:space="preserve"> Global Registry to find the codes, remember that the age group you added in Exercise </w:t>
      </w:r>
      <w:r w:rsidR="00BC7F35">
        <w:t>2</w:t>
      </w:r>
      <w:r w:rsidR="00BF3A50">
        <w:t xml:space="preserve"> is not in the global DSD, and </w:t>
      </w:r>
      <w:r w:rsidR="00800012">
        <w:t xml:space="preserve">therefore is not in the Global Registry. You may wish to consult the Exercise </w:t>
      </w:r>
      <w:r w:rsidR="00BC7F35">
        <w:t>2</w:t>
      </w:r>
      <w:r w:rsidR="00800012">
        <w:t xml:space="preserve"> manual to find the code, or open Antarctica’s </w:t>
      </w:r>
      <w:r w:rsidR="00431476">
        <w:t>DSD you created in the DSD Constructor.</w:t>
      </w:r>
    </w:p>
    <w:p w14:paraId="7316362E" w14:textId="59B750A8" w:rsidR="00431476" w:rsidRDefault="00431476" w:rsidP="00431476">
      <w:pPr>
        <w:pStyle w:val="ListParagraph"/>
      </w:pPr>
    </w:p>
    <w:p w14:paraId="588EA329" w14:textId="531EF21F" w:rsidR="00431476" w:rsidRDefault="00653AD9" w:rsidP="00B95D96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B76A9" wp14:editId="720CFBEC">
                <wp:simplePos x="0" y="0"/>
                <wp:positionH relativeFrom="column">
                  <wp:posOffset>1601521</wp:posOffset>
                </wp:positionH>
                <wp:positionV relativeFrom="paragraph">
                  <wp:posOffset>1182788</wp:posOffset>
                </wp:positionV>
                <wp:extent cx="2489494" cy="311848"/>
                <wp:effectExtent l="0" t="0" r="25400" b="1206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494" cy="31184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7A836E" id="Oval 5" o:spid="_x0000_s1026" style="position:absolute;margin-left:126.1pt;margin-top:93.15pt;width:196pt;height:2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" filled="f" strokecolor="red" strokeweight="2pt"/>
            </w:pict>
          </mc:Fallback>
        </mc:AlternateContent>
      </w:r>
      <w:r w:rsidRPr="00653AD9">
        <w:rPr>
          <w:noProof/>
        </w:rPr>
        <w:drawing>
          <wp:anchor distT="0" distB="0" distL="114300" distR="114300" simplePos="0" relativeHeight="251656192" behindDoc="0" locked="0" layoutInCell="1" allowOverlap="1" wp14:anchorId="5A14FF4C" wp14:editId="77297AF3">
            <wp:simplePos x="0" y="0"/>
            <wp:positionH relativeFrom="column">
              <wp:posOffset>1294765</wp:posOffset>
            </wp:positionH>
            <wp:positionV relativeFrom="paragraph">
              <wp:posOffset>421640</wp:posOffset>
            </wp:positionV>
            <wp:extent cx="2962275" cy="1228725"/>
            <wp:effectExtent l="0" t="0" r="9525" b="952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5D96">
        <w:t>Open the Parameters worksheet. Add a reference to the Transcoding worksheet as follows:</w:t>
      </w:r>
    </w:p>
    <w:p w14:paraId="50C2BA59" w14:textId="06719B33" w:rsidR="00B95D96" w:rsidRDefault="00B95D96" w:rsidP="009D51AB"/>
    <w:p w14:paraId="02EB7D71" w14:textId="083B0229" w:rsidR="008F0722" w:rsidRDefault="008F0722" w:rsidP="008F0722">
      <w:pPr>
        <w:pStyle w:val="ListParagraph"/>
        <w:numPr>
          <w:ilvl w:val="0"/>
          <w:numId w:val="2"/>
        </w:numPr>
      </w:pPr>
      <w:r>
        <w:t xml:space="preserve">Open SDMX </w:t>
      </w:r>
      <w:proofErr w:type="gramStart"/>
      <w:r w:rsidR="00542CE3">
        <w:t>Converter</w:t>
      </w:r>
      <w:r>
        <w:t>, and</w:t>
      </w:r>
      <w:proofErr w:type="gramEnd"/>
      <w:r>
        <w:t xml:space="preserve"> </w:t>
      </w:r>
      <w:r w:rsidR="001A1C8A">
        <w:t xml:space="preserve">convert the </w:t>
      </w:r>
      <w:r w:rsidR="00E53B3D">
        <w:t xml:space="preserve">spreadsheet </w:t>
      </w:r>
      <w:r w:rsidR="000A1739">
        <w:t xml:space="preserve">to Structure-Specific format </w:t>
      </w:r>
      <w:r w:rsidR="00E53B3D">
        <w:t xml:space="preserve">using </w:t>
      </w:r>
      <w:r w:rsidR="00E53B3D" w:rsidRPr="006666CB">
        <w:t xml:space="preserve">Antarctica’s DSD you created in Exercise </w:t>
      </w:r>
      <w:r w:rsidR="008D5377" w:rsidRPr="006666CB">
        <w:t>2</w:t>
      </w:r>
      <w:r w:rsidR="00435C76" w:rsidRPr="006666CB">
        <w:t xml:space="preserve"> (</w:t>
      </w:r>
      <w:r w:rsidR="00391F52" w:rsidRPr="006666CB">
        <w:t xml:space="preserve">file </w:t>
      </w:r>
      <w:r w:rsidR="00656F53" w:rsidRPr="006666CB">
        <w:rPr>
          <w:b/>
          <w:bCs/>
        </w:rPr>
        <w:t>LocalRegistry</w:t>
      </w:r>
      <w:r w:rsidR="00435C76" w:rsidRPr="006666CB">
        <w:rPr>
          <w:b/>
          <w:bCs/>
        </w:rPr>
        <w:t>.xml</w:t>
      </w:r>
      <w:r w:rsidR="00542CE3" w:rsidRPr="006666CB">
        <w:t xml:space="preserve"> in the folder</w:t>
      </w:r>
      <w:r w:rsidR="00542CE3">
        <w:t xml:space="preserve"> </w:t>
      </w:r>
      <w:proofErr w:type="spellStart"/>
      <w:r w:rsidR="00542CE3">
        <w:rPr>
          <w:b/>
          <w:bCs/>
        </w:rPr>
        <w:t>AntarcticaRegistry</w:t>
      </w:r>
      <w:proofErr w:type="spellEnd"/>
      <w:r w:rsidR="00435C76">
        <w:t>)</w:t>
      </w:r>
      <w:r w:rsidR="00E53B3D">
        <w:t>.</w:t>
      </w:r>
      <w:r w:rsidR="00DB206D">
        <w:t xml:space="preserve"> Use </w:t>
      </w:r>
      <w:r w:rsidR="00DB206D" w:rsidRPr="00DB206D">
        <w:rPr>
          <w:b/>
          <w:bCs/>
        </w:rPr>
        <w:t>Antarctica.xml</w:t>
      </w:r>
      <w:r w:rsidR="00DB206D">
        <w:t xml:space="preserve"> as the output file name.</w:t>
      </w:r>
      <w:r w:rsidR="006F4C6E">
        <w:br/>
      </w:r>
      <w:r w:rsidR="006F4C6E">
        <w:lastRenderedPageBreak/>
        <w:br/>
        <w:t xml:space="preserve">If any errors are thrown, try </w:t>
      </w:r>
      <w:r w:rsidR="001023AF">
        <w:t xml:space="preserve">to </w:t>
      </w:r>
      <w:r w:rsidR="006F4C6E">
        <w:t>diagnose and resolve the errors.</w:t>
      </w:r>
    </w:p>
    <w:p w14:paraId="0A49A7B6" w14:textId="77777777" w:rsidR="00E53B3D" w:rsidRDefault="00E53B3D" w:rsidP="00E53B3D">
      <w:pPr>
        <w:pStyle w:val="ListParagraph"/>
      </w:pPr>
    </w:p>
    <w:p w14:paraId="4BD006DD" w14:textId="5E2FEA19" w:rsidR="000A1739" w:rsidRDefault="000A1739" w:rsidP="00E53B3D">
      <w:pPr>
        <w:pStyle w:val="ListParagraph"/>
        <w:numPr>
          <w:ilvl w:val="0"/>
          <w:numId w:val="2"/>
        </w:numPr>
      </w:pPr>
      <w:r>
        <w:t xml:space="preserve">Once you have </w:t>
      </w:r>
      <w:r w:rsidR="00F54D88">
        <w:t xml:space="preserve">resolved the errors, click </w:t>
      </w:r>
      <w:r w:rsidR="00F54D88" w:rsidRPr="001023AF">
        <w:rPr>
          <w:b/>
          <w:bCs/>
        </w:rPr>
        <w:t>Download</w:t>
      </w:r>
      <w:r w:rsidR="00F54D88">
        <w:t xml:space="preserve"> on the final screen and save the </w:t>
      </w:r>
      <w:r w:rsidR="00DB206D">
        <w:t>output file</w:t>
      </w:r>
      <w:r w:rsidR="00F54D88">
        <w:t>.</w:t>
      </w:r>
    </w:p>
    <w:p w14:paraId="06A41C16" w14:textId="77777777" w:rsidR="000A1739" w:rsidRDefault="000A1739" w:rsidP="000A1739">
      <w:pPr>
        <w:pStyle w:val="ListParagraph"/>
      </w:pPr>
    </w:p>
    <w:p w14:paraId="02FEF6AB" w14:textId="63D0AF5B" w:rsidR="00E53B3D" w:rsidRDefault="00E53B3D" w:rsidP="00162EF5">
      <w:pPr>
        <w:pStyle w:val="ListParagraph"/>
        <w:numPr>
          <w:ilvl w:val="0"/>
          <w:numId w:val="2"/>
        </w:numPr>
      </w:pPr>
      <w:r>
        <w:t xml:space="preserve">Congratulations! You mapped </w:t>
      </w:r>
      <w:r w:rsidR="00061703">
        <w:t xml:space="preserve">and converted </w:t>
      </w:r>
      <w:r w:rsidR="00D136B1">
        <w:t>an Excel spreadsheet using transcoding.</w:t>
      </w:r>
    </w:p>
    <w:p w14:paraId="33A09DFA" w14:textId="4F29A18A" w:rsidR="0041363F" w:rsidRDefault="0041363F" w:rsidP="00162EF5"/>
    <w:p w14:paraId="5B6D0946" w14:textId="01D8A37B" w:rsidR="0041363F" w:rsidRDefault="0041363F" w:rsidP="00162EF5">
      <w:r>
        <w:t>--- continue to Part 2 ---</w:t>
      </w:r>
    </w:p>
    <w:p w14:paraId="1689984D" w14:textId="729976E1" w:rsidR="0041363F" w:rsidRDefault="00444286" w:rsidP="00363E0D">
      <w:pPr>
        <w:pStyle w:val="Heading2"/>
        <w:pageBreakBefore/>
      </w:pPr>
      <w:r w:rsidRPr="00444286">
        <w:lastRenderedPageBreak/>
        <w:t xml:space="preserve">Part </w:t>
      </w:r>
      <w:r>
        <w:t>2</w:t>
      </w:r>
      <w:r w:rsidRPr="00444286">
        <w:t xml:space="preserve"> </w:t>
      </w:r>
      <w:r>
        <w:t>–</w:t>
      </w:r>
      <w:r w:rsidRPr="00444286">
        <w:t xml:space="preserve"> </w:t>
      </w:r>
      <w:r>
        <w:t>External parameters</w:t>
      </w:r>
    </w:p>
    <w:p w14:paraId="288FDB5F" w14:textId="3EE41CE7" w:rsidR="00162EF5" w:rsidRDefault="00162EF5" w:rsidP="00162EF5">
      <w:r>
        <w:t>In this part</w:t>
      </w:r>
      <w:r w:rsidR="00F849B0">
        <w:t xml:space="preserve"> of the exercise</w:t>
      </w:r>
      <w:r>
        <w:t>, you will use an external file to store parameter</w:t>
      </w:r>
      <w:r w:rsidR="00254FEE">
        <w:t>s and transcoding.</w:t>
      </w:r>
    </w:p>
    <w:p w14:paraId="67DF6F84" w14:textId="64876655" w:rsidR="00254FEE" w:rsidRDefault="00DE3579" w:rsidP="00DE3579">
      <w:pPr>
        <w:pStyle w:val="ListParagraph"/>
        <w:numPr>
          <w:ilvl w:val="0"/>
          <w:numId w:val="4"/>
        </w:numPr>
      </w:pPr>
      <w:r>
        <w:t xml:space="preserve">Open spreadsheet </w:t>
      </w:r>
      <w:r w:rsidR="00C41CC3">
        <w:rPr>
          <w:b/>
          <w:bCs/>
        </w:rPr>
        <w:t>Exercise 4</w:t>
      </w:r>
      <w:r w:rsidRPr="00DE3579">
        <w:rPr>
          <w:b/>
          <w:bCs/>
        </w:rPr>
        <w:t>.xlsx</w:t>
      </w:r>
      <w:r>
        <w:t>, which you worked on in the first part of the exercise.</w:t>
      </w:r>
      <w:r>
        <w:br/>
      </w:r>
    </w:p>
    <w:p w14:paraId="3C5B7B52" w14:textId="46F0C1FE" w:rsidR="008A34C4" w:rsidRDefault="008A34C4" w:rsidP="008A34C4">
      <w:pPr>
        <w:pStyle w:val="ListParagraph"/>
        <w:numPr>
          <w:ilvl w:val="0"/>
          <w:numId w:val="4"/>
        </w:numPr>
      </w:pPr>
      <w:r>
        <w:t xml:space="preserve">In Excel, create a new blank workbook and save it as </w:t>
      </w:r>
      <w:r w:rsidRPr="008A34C4">
        <w:rPr>
          <w:b/>
          <w:bCs/>
        </w:rPr>
        <w:t>Parameters.xlsx</w:t>
      </w:r>
      <w:r>
        <w:t>.</w:t>
      </w:r>
      <w:r>
        <w:br/>
      </w:r>
    </w:p>
    <w:p w14:paraId="40F4577C" w14:textId="50ADBC62" w:rsidR="00BE5D8A" w:rsidRDefault="00BE5D8A" w:rsidP="008A34C4">
      <w:pPr>
        <w:pStyle w:val="ListParagraph"/>
        <w:numPr>
          <w:ilvl w:val="0"/>
          <w:numId w:val="4"/>
        </w:numPr>
      </w:pPr>
      <w:r>
        <w:t xml:space="preserve">Return to </w:t>
      </w:r>
      <w:r w:rsidRPr="00AC6132">
        <w:rPr>
          <w:b/>
          <w:bCs/>
        </w:rPr>
        <w:t>Exercise</w:t>
      </w:r>
      <w:r w:rsidR="00C5583C">
        <w:rPr>
          <w:b/>
          <w:bCs/>
        </w:rPr>
        <w:t xml:space="preserve"> 4</w:t>
      </w:r>
      <w:r w:rsidRPr="00AC6132">
        <w:rPr>
          <w:b/>
          <w:bCs/>
        </w:rPr>
        <w:t>.xlsx</w:t>
      </w:r>
      <w:r>
        <w:t xml:space="preserve"> and:</w:t>
      </w:r>
    </w:p>
    <w:p w14:paraId="7CFBA7C1" w14:textId="2B59E822" w:rsidR="008A34C4" w:rsidRDefault="001F57BE" w:rsidP="00BE5D8A">
      <w:pPr>
        <w:pStyle w:val="ListParagraph"/>
        <w:numPr>
          <w:ilvl w:val="1"/>
          <w:numId w:val="4"/>
        </w:numPr>
      </w:pPr>
      <w:r>
        <w:t xml:space="preserve">Right-click on the worksheet </w:t>
      </w:r>
      <w:r w:rsidR="00BC55E4" w:rsidRPr="00BC55E4">
        <w:rPr>
          <w:b/>
          <w:bCs/>
        </w:rPr>
        <w:t>Parameters</w:t>
      </w:r>
      <w:r w:rsidR="00BC55E4">
        <w:t xml:space="preserve"> and select </w:t>
      </w:r>
      <w:r w:rsidR="00BC55E4" w:rsidRPr="00BC55E4">
        <w:rPr>
          <w:b/>
          <w:bCs/>
        </w:rPr>
        <w:t>Move or Copy…</w:t>
      </w:r>
      <w:r w:rsidR="002416EF">
        <w:t xml:space="preserve"> </w:t>
      </w:r>
    </w:p>
    <w:p w14:paraId="1BD761D0" w14:textId="73A97B2A" w:rsidR="00BC55E4" w:rsidRDefault="00D40208" w:rsidP="00BE5D8A">
      <w:pPr>
        <w:pStyle w:val="ListParagraph"/>
        <w:numPr>
          <w:ilvl w:val="1"/>
          <w:numId w:val="4"/>
        </w:numPr>
      </w:pPr>
      <w:r>
        <w:t xml:space="preserve">In the </w:t>
      </w:r>
      <w:r w:rsidRPr="00D40208">
        <w:rPr>
          <w:b/>
          <w:bCs/>
        </w:rPr>
        <w:t>To Book…</w:t>
      </w:r>
      <w:r>
        <w:t xml:space="preserve"> dropdown, select </w:t>
      </w:r>
      <w:r w:rsidRPr="00DC2929">
        <w:rPr>
          <w:b/>
          <w:bCs/>
        </w:rPr>
        <w:t>P</w:t>
      </w:r>
      <w:r w:rsidR="00DC2929" w:rsidRPr="00DC2929">
        <w:rPr>
          <w:b/>
          <w:bCs/>
        </w:rPr>
        <w:t>arameters.xlsx</w:t>
      </w:r>
    </w:p>
    <w:p w14:paraId="006BB1EA" w14:textId="76FFA158" w:rsidR="00DC2929" w:rsidRDefault="00DC2929" w:rsidP="00BE5D8A">
      <w:pPr>
        <w:pStyle w:val="ListParagraph"/>
        <w:numPr>
          <w:ilvl w:val="1"/>
          <w:numId w:val="4"/>
        </w:num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1FABE3C1" wp14:editId="0D5EC3FA">
            <wp:simplePos x="0" y="0"/>
            <wp:positionH relativeFrom="column">
              <wp:posOffset>1463040</wp:posOffset>
            </wp:positionH>
            <wp:positionV relativeFrom="paragraph">
              <wp:posOffset>346710</wp:posOffset>
            </wp:positionV>
            <wp:extent cx="2133600" cy="217805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Click </w:t>
      </w:r>
      <w:r w:rsidRPr="00655681">
        <w:rPr>
          <w:b/>
          <w:bCs/>
        </w:rPr>
        <w:t>OK</w:t>
      </w:r>
      <w:r>
        <w:t>.</w:t>
      </w:r>
    </w:p>
    <w:p w14:paraId="33837B83" w14:textId="5166FCDE" w:rsidR="00DC2929" w:rsidRDefault="00DC2929" w:rsidP="00DC2929"/>
    <w:p w14:paraId="4E0F166E" w14:textId="667C2304" w:rsidR="00AC6132" w:rsidRDefault="00AC6132" w:rsidP="003E6F00">
      <w:pPr>
        <w:pStyle w:val="ListParagraph"/>
        <w:numPr>
          <w:ilvl w:val="0"/>
          <w:numId w:val="4"/>
        </w:numPr>
      </w:pPr>
      <w:r>
        <w:t xml:space="preserve">Return to </w:t>
      </w:r>
      <w:r w:rsidR="00C5583C">
        <w:rPr>
          <w:b/>
          <w:bCs/>
        </w:rPr>
        <w:t>Exercise4</w:t>
      </w:r>
      <w:r w:rsidRPr="00AC6132">
        <w:rPr>
          <w:b/>
          <w:bCs/>
        </w:rPr>
        <w:t>.xlsx</w:t>
      </w:r>
      <w:r>
        <w:t xml:space="preserve"> </w:t>
      </w:r>
      <w:r w:rsidR="003E6F00">
        <w:t xml:space="preserve">using the same procedure as above, move the Transcoding worksheet to </w:t>
      </w:r>
      <w:r w:rsidR="008C650D" w:rsidRPr="008C650D">
        <w:rPr>
          <w:b/>
          <w:bCs/>
        </w:rPr>
        <w:t>Parameters.xlsx</w:t>
      </w:r>
      <w:r w:rsidR="008C650D">
        <w:t xml:space="preserve">. </w:t>
      </w:r>
    </w:p>
    <w:p w14:paraId="7A36C509" w14:textId="77777777" w:rsidR="008C650D" w:rsidRDefault="008C650D" w:rsidP="008C650D">
      <w:pPr>
        <w:pStyle w:val="ListParagraph"/>
      </w:pPr>
    </w:p>
    <w:p w14:paraId="575A188B" w14:textId="2C4683C9" w:rsidR="008C650D" w:rsidRDefault="008C650D" w:rsidP="003E6F00">
      <w:pPr>
        <w:pStyle w:val="ListParagraph"/>
        <w:numPr>
          <w:ilvl w:val="0"/>
          <w:numId w:val="4"/>
        </w:numPr>
      </w:pPr>
      <w:r>
        <w:t xml:space="preserve">Open </w:t>
      </w:r>
      <w:r w:rsidRPr="001D69CD">
        <w:rPr>
          <w:b/>
          <w:bCs/>
        </w:rPr>
        <w:t>Parameters.xlsx</w:t>
      </w:r>
      <w:r>
        <w:t xml:space="preserve"> and </w:t>
      </w:r>
      <w:r w:rsidR="001D69CD">
        <w:t xml:space="preserve">ensure that </w:t>
      </w:r>
      <w:r w:rsidR="008B286A">
        <w:t xml:space="preserve">it has two worksheets, </w:t>
      </w:r>
      <w:r w:rsidR="008B286A" w:rsidRPr="008B286A">
        <w:rPr>
          <w:b/>
          <w:bCs/>
        </w:rPr>
        <w:t>Parameters</w:t>
      </w:r>
      <w:r w:rsidR="008B286A">
        <w:t xml:space="preserve"> and </w:t>
      </w:r>
      <w:r w:rsidR="008B286A" w:rsidRPr="008B286A">
        <w:rPr>
          <w:b/>
          <w:bCs/>
        </w:rPr>
        <w:t>Transcoding</w:t>
      </w:r>
      <w:r w:rsidR="008B286A">
        <w:t>.</w:t>
      </w:r>
      <w:r w:rsidR="00840BA3">
        <w:t xml:space="preserve"> If one of </w:t>
      </w:r>
      <w:r w:rsidR="00D84A69">
        <w:t>these is</w:t>
      </w:r>
      <w:r w:rsidR="00840BA3">
        <w:t xml:space="preserve"> missing, return to </w:t>
      </w:r>
      <w:r w:rsidR="00C5583C">
        <w:rPr>
          <w:b/>
          <w:bCs/>
        </w:rPr>
        <w:t>Exercise4</w:t>
      </w:r>
      <w:r w:rsidR="00840BA3" w:rsidRPr="00840BA3">
        <w:rPr>
          <w:b/>
          <w:bCs/>
        </w:rPr>
        <w:t>.xlsx</w:t>
      </w:r>
      <w:r w:rsidR="00840BA3">
        <w:t xml:space="preserve"> and move it from there. </w:t>
      </w:r>
      <w:r w:rsidR="008B286A">
        <w:t xml:space="preserve"> </w:t>
      </w:r>
      <w:r w:rsidR="00F869A7">
        <w:t>If there are any worksheets in addition to these (</w:t>
      </w:r>
      <w:proofErr w:type="gramStart"/>
      <w:r w:rsidR="00F869A7">
        <w:t>e.g.</w:t>
      </w:r>
      <w:proofErr w:type="gramEnd"/>
      <w:r w:rsidR="00F869A7">
        <w:t xml:space="preserve"> Sheet1), delete them.</w:t>
      </w:r>
      <w:r w:rsidR="00D84A69">
        <w:br/>
      </w:r>
    </w:p>
    <w:p w14:paraId="08447C50" w14:textId="66CAFDD4" w:rsidR="00BA1816" w:rsidRDefault="00461893" w:rsidP="00BA1816">
      <w:pPr>
        <w:pStyle w:val="ListParagraph"/>
        <w:numPr>
          <w:ilvl w:val="0"/>
          <w:numId w:val="4"/>
        </w:numPr>
      </w:pPr>
      <w:r>
        <w:t xml:space="preserve">Open </w:t>
      </w:r>
      <w:r w:rsidR="00C5583C">
        <w:rPr>
          <w:b/>
          <w:bCs/>
        </w:rPr>
        <w:t>Exercise4</w:t>
      </w:r>
      <w:r w:rsidRPr="00461893">
        <w:rPr>
          <w:b/>
          <w:bCs/>
        </w:rPr>
        <w:t>.xlsx</w:t>
      </w:r>
      <w:r>
        <w:t xml:space="preserve"> and ensure it only has one worksheet named Data.</w:t>
      </w:r>
      <w:r w:rsidR="00BA1816">
        <w:br/>
      </w:r>
    </w:p>
    <w:p w14:paraId="242E82FB" w14:textId="00348558" w:rsidR="00BA1816" w:rsidRDefault="00BA1816" w:rsidP="00BA1816">
      <w:pPr>
        <w:pStyle w:val="ListParagraph"/>
        <w:numPr>
          <w:ilvl w:val="0"/>
          <w:numId w:val="4"/>
        </w:numPr>
      </w:pPr>
      <w:r>
        <w:t>Close Excel.</w:t>
      </w:r>
      <w:r>
        <w:br/>
      </w:r>
    </w:p>
    <w:p w14:paraId="79F7495C" w14:textId="726D66C9" w:rsidR="00D61C45" w:rsidRDefault="002C157F" w:rsidP="00D61C45">
      <w:pPr>
        <w:pStyle w:val="ListParagraph"/>
        <w:numPr>
          <w:ilvl w:val="0"/>
          <w:numId w:val="4"/>
        </w:numPr>
      </w:pPr>
      <w:r>
        <w:t xml:space="preserve">Open SDMX Converter, load spreadsheet </w:t>
      </w:r>
      <w:r w:rsidR="00C5583C">
        <w:rPr>
          <w:b/>
          <w:bCs/>
        </w:rPr>
        <w:t>Exercise4</w:t>
      </w:r>
      <w:r w:rsidRPr="002C157F">
        <w:rPr>
          <w:b/>
          <w:bCs/>
        </w:rPr>
        <w:t>.xlsx</w:t>
      </w:r>
      <w:r w:rsidR="00D61C45">
        <w:t xml:space="preserve"> and click Next.</w:t>
      </w:r>
      <w:r w:rsidR="00D61C45">
        <w:br/>
      </w:r>
    </w:p>
    <w:p w14:paraId="44DE8A4B" w14:textId="5AA51771" w:rsidR="00D61C45" w:rsidRDefault="008C09C1" w:rsidP="00D61C45">
      <w:pPr>
        <w:pStyle w:val="ListParagraph"/>
        <w:numPr>
          <w:ilvl w:val="0"/>
          <w:numId w:val="4"/>
        </w:numPr>
      </w:pPr>
      <w:r>
        <w:t xml:space="preserve">Load Antarctica’s DSD </w:t>
      </w:r>
      <w:r w:rsidR="0097413F">
        <w:t>(</w:t>
      </w:r>
      <w:r w:rsidR="00391F52">
        <w:rPr>
          <w:b/>
          <w:bCs/>
        </w:rPr>
        <w:t>LocalRegistry</w:t>
      </w:r>
      <w:r w:rsidR="0097413F" w:rsidRPr="0097413F">
        <w:rPr>
          <w:b/>
          <w:bCs/>
        </w:rPr>
        <w:t>.xml</w:t>
      </w:r>
      <w:r w:rsidR="0097413F">
        <w:t xml:space="preserve">) </w:t>
      </w:r>
      <w:r>
        <w:t>and click Next.</w:t>
      </w:r>
      <w:r>
        <w:br/>
      </w:r>
    </w:p>
    <w:p w14:paraId="1F6D35C9" w14:textId="3E5416BD" w:rsidR="008C09C1" w:rsidRDefault="001F76B1" w:rsidP="00E30950">
      <w:pPr>
        <w:pStyle w:val="ListParagraph"/>
        <w:keepNext/>
        <w:numPr>
          <w:ilvl w:val="0"/>
          <w:numId w:val="4"/>
        </w:numPr>
      </w:pPr>
      <w:r>
        <w:lastRenderedPageBreak/>
        <w:t>In the next screen:</w:t>
      </w:r>
    </w:p>
    <w:p w14:paraId="6425FCBE" w14:textId="1769E5AE" w:rsidR="007E53CD" w:rsidRDefault="009F2F6E" w:rsidP="00E30950">
      <w:pPr>
        <w:pStyle w:val="ListParagraph"/>
        <w:keepNext/>
        <w:numPr>
          <w:ilvl w:val="1"/>
          <w:numId w:val="4"/>
        </w:numPr>
      </w:pPr>
      <w:r>
        <w:t xml:space="preserve">In the </w:t>
      </w:r>
      <w:r w:rsidRPr="009F2F6E">
        <w:rPr>
          <w:b/>
          <w:bCs/>
        </w:rPr>
        <w:t>Header configuration</w:t>
      </w:r>
      <w:r>
        <w:t xml:space="preserve"> section, c</w:t>
      </w:r>
      <w:r w:rsidR="001F76B1">
        <w:t xml:space="preserve">heck </w:t>
      </w:r>
      <w:r w:rsidR="007E53CD" w:rsidRPr="007E53CD">
        <w:rPr>
          <w:b/>
          <w:bCs/>
        </w:rPr>
        <w:t>Manual Config</w:t>
      </w:r>
      <w:r w:rsidR="007E53CD">
        <w:t xml:space="preserve"> </w:t>
      </w:r>
    </w:p>
    <w:p w14:paraId="23013FCC" w14:textId="7DCB1004" w:rsidR="007E53CD" w:rsidRDefault="0011642B" w:rsidP="00E30950">
      <w:pPr>
        <w:pStyle w:val="ListParagraph"/>
        <w:keepNext/>
        <w:numPr>
          <w:ilvl w:val="1"/>
          <w:numId w:val="4"/>
        </w:numPr>
      </w:pPr>
      <w:r>
        <w:t xml:space="preserve">In the </w:t>
      </w:r>
      <w:r w:rsidRPr="0011642B">
        <w:rPr>
          <w:b/>
          <w:bCs/>
        </w:rPr>
        <w:t>External Parameter File</w:t>
      </w:r>
      <w:r>
        <w:t xml:space="preserve"> section, c</w:t>
      </w:r>
      <w:r w:rsidR="007E53CD">
        <w:t xml:space="preserve">heck </w:t>
      </w:r>
      <w:r w:rsidRPr="0011642B">
        <w:rPr>
          <w:b/>
          <w:bCs/>
        </w:rPr>
        <w:t>External Excel File that contains only Parameter Sheets, Mapping Sheet and/or a Transcoding Sheet</w:t>
      </w:r>
      <w:r w:rsidRPr="0011642B">
        <w:t>.</w:t>
      </w:r>
    </w:p>
    <w:p w14:paraId="03E69D2C" w14:textId="7E1F6ED2" w:rsidR="0011642B" w:rsidRDefault="009F2F6E" w:rsidP="00E30950">
      <w:pPr>
        <w:pStyle w:val="ListParagraph"/>
        <w:keepNext/>
        <w:numPr>
          <w:ilvl w:val="1"/>
          <w:numId w:val="4"/>
        </w:numPr>
      </w:pPr>
      <w:r>
        <w:t xml:space="preserve">Click </w:t>
      </w:r>
      <w:r w:rsidRPr="009F2F6E">
        <w:rPr>
          <w:b/>
          <w:bCs/>
        </w:rPr>
        <w:t>Select&gt;</w:t>
      </w:r>
      <w:r>
        <w:t xml:space="preserve"> and </w:t>
      </w:r>
      <w:r w:rsidR="003028A3">
        <w:t xml:space="preserve">select file </w:t>
      </w:r>
      <w:r w:rsidR="003028A3" w:rsidRPr="003028A3">
        <w:rPr>
          <w:b/>
          <w:bCs/>
        </w:rPr>
        <w:t>Parameters.xlsx</w:t>
      </w:r>
      <w:r w:rsidR="003028A3">
        <w:t>.</w:t>
      </w:r>
    </w:p>
    <w:p w14:paraId="6A9B50F7" w14:textId="210F886C" w:rsidR="00307C55" w:rsidRDefault="003028A3" w:rsidP="00E30950">
      <w:pPr>
        <w:pStyle w:val="ListParagraph"/>
        <w:keepNext/>
        <w:numPr>
          <w:ilvl w:val="1"/>
          <w:numId w:val="4"/>
        </w:numPr>
      </w:pPr>
      <w:r w:rsidRPr="003028A3">
        <w:rPr>
          <w:u w:val="single"/>
        </w:rPr>
        <w:t>Do not check</w:t>
      </w:r>
      <w:r>
        <w:t xml:space="preserve"> the box </w:t>
      </w:r>
      <w:r w:rsidR="00307C55" w:rsidRPr="00307C55">
        <w:t>Manual Config (Manually map data Sheets and parameter Sheets, the data will be collected in a consecutive screen</w:t>
      </w:r>
      <w:r w:rsidR="00307C55">
        <w:t>)</w:t>
      </w:r>
    </w:p>
    <w:p w14:paraId="1D53280F" w14:textId="5F40D6DA" w:rsidR="00307C55" w:rsidRPr="00307C55" w:rsidRDefault="00CF1DF4" w:rsidP="00E30950">
      <w:pPr>
        <w:pStyle w:val="ListParagraph"/>
        <w:numPr>
          <w:ilvl w:val="1"/>
          <w:numId w:val="4"/>
        </w:num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07C4ECC8" wp14:editId="0790FF80">
            <wp:simplePos x="0" y="0"/>
            <wp:positionH relativeFrom="column">
              <wp:posOffset>-286385</wp:posOffset>
            </wp:positionH>
            <wp:positionV relativeFrom="paragraph">
              <wp:posOffset>403225</wp:posOffset>
            </wp:positionV>
            <wp:extent cx="6602730" cy="3695700"/>
            <wp:effectExtent l="0" t="0" r="762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73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C55">
        <w:t xml:space="preserve">Click </w:t>
      </w:r>
      <w:r w:rsidR="00307C55" w:rsidRPr="00307C55">
        <w:rPr>
          <w:b/>
          <w:bCs/>
        </w:rPr>
        <w:t>Next</w:t>
      </w:r>
      <w:r w:rsidR="00307C55">
        <w:t>.</w:t>
      </w:r>
    </w:p>
    <w:p w14:paraId="13E9D682" w14:textId="4CD33FBB" w:rsidR="00307C55" w:rsidRDefault="00307C55" w:rsidP="00307C55">
      <w:pPr>
        <w:keepNext/>
      </w:pPr>
    </w:p>
    <w:p w14:paraId="245482BB" w14:textId="0DEE62C5" w:rsidR="00E30950" w:rsidRDefault="005C01D3" w:rsidP="00A85C92">
      <w:pPr>
        <w:pStyle w:val="ListParagraph"/>
        <w:keepNext/>
        <w:pageBreakBefore/>
        <w:numPr>
          <w:ilvl w:val="0"/>
          <w:numId w:val="4"/>
        </w:numPr>
      </w:pPr>
      <w:r>
        <w:lastRenderedPageBreak/>
        <w:t xml:space="preserve">In the screen that opens, </w:t>
      </w:r>
      <w:r w:rsidR="00A73DC7">
        <w:t xml:space="preserve">click </w:t>
      </w:r>
      <w:r w:rsidR="00005FA4" w:rsidRPr="00005FA4">
        <w:rPr>
          <w:b/>
          <w:bCs/>
        </w:rPr>
        <w:t>Save Header</w:t>
      </w:r>
      <w:r w:rsidR="00005FA4">
        <w:t xml:space="preserve"> and save the file as </w:t>
      </w:r>
      <w:proofErr w:type="spellStart"/>
      <w:proofErr w:type="gramStart"/>
      <w:r w:rsidR="00005FA4" w:rsidRPr="00005FA4">
        <w:rPr>
          <w:b/>
          <w:bCs/>
        </w:rPr>
        <w:t>header.prop</w:t>
      </w:r>
      <w:proofErr w:type="spellEnd"/>
      <w:proofErr w:type="gramEnd"/>
      <w:r w:rsidR="00005FA4">
        <w:t xml:space="preserve"> into the </w:t>
      </w:r>
      <w:r w:rsidR="00C41CC3">
        <w:t>Exercise 4</w:t>
      </w:r>
      <w:r w:rsidR="00005FA4">
        <w:t xml:space="preserve"> folder</w:t>
      </w:r>
      <w:r w:rsidR="002D5350">
        <w:t>.</w:t>
      </w:r>
    </w:p>
    <w:p w14:paraId="09DF9618" w14:textId="1374F4E6" w:rsidR="00E30950" w:rsidRDefault="006008D2" w:rsidP="00E30950">
      <w:pPr>
        <w:pStyle w:val="ListParagraph"/>
        <w:keepNext/>
        <w:numPr>
          <w:ilvl w:val="1"/>
          <w:numId w:val="4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694DDA0" wp14:editId="60A69562">
                <wp:simplePos x="0" y="0"/>
                <wp:positionH relativeFrom="column">
                  <wp:posOffset>0</wp:posOffset>
                </wp:positionH>
                <wp:positionV relativeFrom="paragraph">
                  <wp:posOffset>453390</wp:posOffset>
                </wp:positionV>
                <wp:extent cx="6548120" cy="3596640"/>
                <wp:effectExtent l="0" t="0" r="5080" b="3810"/>
                <wp:wrapTopAndBottom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8120" cy="3596640"/>
                          <a:chOff x="0" y="0"/>
                          <a:chExt cx="6548120" cy="3596640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8120" cy="3596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Straight Arrow Connector 13"/>
                        <wps:cNvCnPr/>
                        <wps:spPr>
                          <a:xfrm flipH="1">
                            <a:off x="3737610" y="1565910"/>
                            <a:ext cx="1059180" cy="762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571167" id="Group 14" o:spid="_x0000_s1026" style="position:absolute;margin-left:0;margin-top:35.7pt;width:515.6pt;height:283.2pt;z-index:251662336" coordsize="65481,35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width:65481;height:35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">
                  <v:imagedata r:id="rId14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" o:spid="_x0000_s1028" type="#_x0000_t32" style="position:absolute;left:37376;top:15659;width:10591;height: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" strokecolor="red" strokeweight="2pt">
                  <v:stroke endarrow="block"/>
                </v:shape>
                <w10:wrap type="topAndBottom"/>
              </v:group>
            </w:pict>
          </mc:Fallback>
        </mc:AlternateContent>
      </w:r>
      <w:r w:rsidR="00E30950">
        <w:t>You will use this file in the next part of the exercise.</w:t>
      </w:r>
    </w:p>
    <w:p w14:paraId="0CCE76AA" w14:textId="56ED9AF1" w:rsidR="002D5350" w:rsidRDefault="002D5350" w:rsidP="00E30950">
      <w:pPr>
        <w:keepNext/>
      </w:pPr>
      <w:r>
        <w:br/>
      </w:r>
    </w:p>
    <w:p w14:paraId="6A9C2E46" w14:textId="2130DB74" w:rsidR="00524E71" w:rsidRDefault="00524E71" w:rsidP="00F97DB8">
      <w:pPr>
        <w:pStyle w:val="ListParagraph"/>
        <w:numPr>
          <w:ilvl w:val="0"/>
          <w:numId w:val="4"/>
        </w:numPr>
      </w:pPr>
      <w:r>
        <w:t xml:space="preserve">Click </w:t>
      </w:r>
      <w:r w:rsidRPr="00524E71">
        <w:rPr>
          <w:b/>
          <w:bCs/>
        </w:rPr>
        <w:t>Next</w:t>
      </w:r>
      <w:r>
        <w:t xml:space="preserve"> and complete the conversion.</w:t>
      </w:r>
      <w:r>
        <w:br/>
      </w:r>
    </w:p>
    <w:p w14:paraId="1123F460" w14:textId="175CBA48" w:rsidR="002D5350" w:rsidRDefault="002D5350" w:rsidP="00F97DB8">
      <w:pPr>
        <w:pStyle w:val="ListParagraph"/>
        <w:numPr>
          <w:ilvl w:val="0"/>
          <w:numId w:val="4"/>
        </w:numPr>
      </w:pPr>
      <w:r>
        <w:t xml:space="preserve">Congratulations! You completed the </w:t>
      </w:r>
      <w:r w:rsidR="00B04694">
        <w:t>conversion of an Excel file to SDMX using an external Parameter file.</w:t>
      </w:r>
    </w:p>
    <w:p w14:paraId="21B1297D" w14:textId="6F1854AA" w:rsidR="00B04694" w:rsidRDefault="00B92FCB" w:rsidP="00F97DB8">
      <w:r>
        <w:t>--- continue to Part 3 ---</w:t>
      </w:r>
    </w:p>
    <w:p w14:paraId="480B8835" w14:textId="221B0BE8" w:rsidR="00B92FCB" w:rsidRDefault="00B92FCB" w:rsidP="00E30950">
      <w:pPr>
        <w:pStyle w:val="Heading2"/>
        <w:pageBreakBefore/>
      </w:pPr>
      <w:r>
        <w:lastRenderedPageBreak/>
        <w:t xml:space="preserve">Part 3 – </w:t>
      </w:r>
      <w:r w:rsidR="0082104A">
        <w:t>U</w:t>
      </w:r>
      <w:r>
        <w:t>sing the SDMX Converter command-line application</w:t>
      </w:r>
    </w:p>
    <w:p w14:paraId="6C379DC2" w14:textId="52432415" w:rsidR="00B92FCB" w:rsidRDefault="00B92FCB" w:rsidP="00F97DB8">
      <w:pPr>
        <w:keepNext/>
      </w:pPr>
      <w:r>
        <w:t xml:space="preserve">In this part of the exercise, you </w:t>
      </w:r>
      <w:r w:rsidR="002E17E8">
        <w:t xml:space="preserve">will use the SDMX Converter command-line interface </w:t>
      </w:r>
      <w:r w:rsidR="00F55C06">
        <w:t>to convert an Excel spreadsheet to SDMX.</w:t>
      </w:r>
    </w:p>
    <w:p w14:paraId="5AD50D18" w14:textId="5C9A8E1F" w:rsidR="00B04694" w:rsidRDefault="00FE5650" w:rsidP="00F97DB8">
      <w:pPr>
        <w:pStyle w:val="ListParagraph"/>
        <w:keepNext/>
        <w:numPr>
          <w:ilvl w:val="0"/>
          <w:numId w:val="6"/>
        </w:numPr>
      </w:pPr>
      <w:r>
        <w:t>If you haven’t done so, install SDMX Converter Command-Line Interface (CLI):</w:t>
      </w:r>
    </w:p>
    <w:p w14:paraId="36F10C8C" w14:textId="2C3F2B3B" w:rsidR="00FE5650" w:rsidRDefault="00FE5650" w:rsidP="00F97DB8">
      <w:pPr>
        <w:pStyle w:val="ListParagraph"/>
        <w:keepNext/>
        <w:numPr>
          <w:ilvl w:val="1"/>
          <w:numId w:val="6"/>
        </w:numPr>
      </w:pPr>
      <w:r>
        <w:t xml:space="preserve">Download </w:t>
      </w:r>
      <w:r w:rsidR="005C77A3">
        <w:t xml:space="preserve">file </w:t>
      </w:r>
      <w:hyperlink r:id="rId15" w:history="1">
        <w:r w:rsidR="00B720CF" w:rsidRPr="00982891">
          <w:rPr>
            <w:rStyle w:val="Hyperlink"/>
          </w:rPr>
          <w:t>converter-cli-app_v9.5.0_2022.07.25.zip</w:t>
        </w:r>
      </w:hyperlink>
      <w:r w:rsidR="00B720CF">
        <w:t xml:space="preserve"> </w:t>
      </w:r>
      <w:r w:rsidR="00062B02">
        <w:t xml:space="preserve">from the </w:t>
      </w:r>
      <w:r w:rsidR="00E51493">
        <w:t>EU</w:t>
      </w:r>
      <w:r w:rsidR="00062B02">
        <w:t xml:space="preserve"> web site.</w:t>
      </w:r>
    </w:p>
    <w:p w14:paraId="122AD1D4" w14:textId="40CD37FD" w:rsidR="00982891" w:rsidRPr="00353746" w:rsidRDefault="00353746" w:rsidP="00F97DB8">
      <w:pPr>
        <w:pStyle w:val="ListParagraph"/>
        <w:keepNext/>
        <w:numPr>
          <w:ilvl w:val="1"/>
          <w:numId w:val="6"/>
        </w:numPr>
      </w:pPr>
      <w:r>
        <w:t xml:space="preserve">Open the zip file you downloaded and navigate to </w:t>
      </w:r>
      <w:r>
        <w:br/>
      </w:r>
      <w:r w:rsidRPr="00353746">
        <w:rPr>
          <w:b/>
          <w:bCs/>
        </w:rPr>
        <w:t>converter-cli-app_v9.5.0_2022.07.25</w:t>
      </w:r>
      <w:r>
        <w:t>-&gt;</w:t>
      </w:r>
      <w:r w:rsidRPr="00353746">
        <w:rPr>
          <w:b/>
          <w:bCs/>
        </w:rPr>
        <w:t>app</w:t>
      </w:r>
    </w:p>
    <w:p w14:paraId="6E5C3F0B" w14:textId="25002CA4" w:rsidR="00353746" w:rsidRPr="00EB2F19" w:rsidRDefault="00353746" w:rsidP="00FE5650">
      <w:pPr>
        <w:pStyle w:val="ListParagraph"/>
        <w:keepNext/>
        <w:numPr>
          <w:ilvl w:val="1"/>
          <w:numId w:val="6"/>
        </w:numPr>
        <w:rPr>
          <w:b/>
          <w:bCs/>
        </w:rPr>
      </w:pPr>
      <w:r>
        <w:t xml:space="preserve">Locate the </w:t>
      </w:r>
      <w:r w:rsidR="00B35E53">
        <w:t xml:space="preserve">folder </w:t>
      </w:r>
      <w:proofErr w:type="spellStart"/>
      <w:r w:rsidR="00EB2F19" w:rsidRPr="00EB2F19">
        <w:rPr>
          <w:b/>
          <w:bCs/>
        </w:rPr>
        <w:t>ConverterCLIApp</w:t>
      </w:r>
      <w:proofErr w:type="spellEnd"/>
      <w:r w:rsidR="00EB2F19">
        <w:t xml:space="preserve"> and copy it to the root of the drive </w:t>
      </w:r>
      <w:proofErr w:type="gramStart"/>
      <w:r w:rsidR="00EB2F19">
        <w:t>C:,</w:t>
      </w:r>
      <w:proofErr w:type="gramEnd"/>
      <w:r w:rsidR="00EB2F19">
        <w:t xml:space="preserve"> i.e. to </w:t>
      </w:r>
      <w:r w:rsidR="00EB2F19">
        <w:br/>
      </w:r>
      <w:r w:rsidR="00EB2F19" w:rsidRPr="00EB2F19">
        <w:rPr>
          <w:b/>
          <w:bCs/>
        </w:rPr>
        <w:t xml:space="preserve">C:\ </w:t>
      </w:r>
      <w:proofErr w:type="spellStart"/>
      <w:r w:rsidR="00EB2F19" w:rsidRPr="00EB2F19">
        <w:rPr>
          <w:b/>
          <w:bCs/>
        </w:rPr>
        <w:t>ConverterCLIApp</w:t>
      </w:r>
      <w:proofErr w:type="spellEnd"/>
    </w:p>
    <w:p w14:paraId="0588164F" w14:textId="4A056013" w:rsidR="00EB2F19" w:rsidRDefault="00EB2F19" w:rsidP="00EB2F19">
      <w:pPr>
        <w:pStyle w:val="ListParagraph"/>
        <w:keepNext/>
        <w:numPr>
          <w:ilvl w:val="2"/>
          <w:numId w:val="6"/>
        </w:numPr>
      </w:pPr>
      <w:r>
        <w:t>If you do not have the permissions</w:t>
      </w:r>
      <w:r w:rsidR="00D6306F">
        <w:t xml:space="preserve"> to copy the folder to the root of drive </w:t>
      </w:r>
      <w:proofErr w:type="gramStart"/>
      <w:r w:rsidR="00D6306F">
        <w:t>C:,</w:t>
      </w:r>
      <w:proofErr w:type="gramEnd"/>
      <w:r w:rsidR="00D6306F">
        <w:t xml:space="preserve"> copy it to another folder, e.g. C:\Temp.</w:t>
      </w:r>
      <w:r w:rsidR="00F97DB8">
        <w:br/>
      </w:r>
    </w:p>
    <w:p w14:paraId="4E11793F" w14:textId="027F85E5" w:rsidR="00D6306F" w:rsidRDefault="00F17BA0" w:rsidP="00637D9F">
      <w:pPr>
        <w:pStyle w:val="ListParagraph"/>
        <w:numPr>
          <w:ilvl w:val="0"/>
          <w:numId w:val="6"/>
        </w:numPr>
      </w:pPr>
      <w:r>
        <w:t xml:space="preserve">Open the Search box </w:t>
      </w:r>
      <w:r w:rsidR="0035104B">
        <w:t xml:space="preserve">in the lower left corner of the screen, type </w:t>
      </w:r>
      <w:proofErr w:type="spellStart"/>
      <w:r w:rsidR="0035104B" w:rsidRPr="00504626">
        <w:rPr>
          <w:b/>
          <w:bCs/>
        </w:rPr>
        <w:t>cmd</w:t>
      </w:r>
      <w:proofErr w:type="spellEnd"/>
      <w:r w:rsidR="0035104B">
        <w:t xml:space="preserve"> and click on </w:t>
      </w:r>
      <w:r w:rsidR="0035104B" w:rsidRPr="00504626">
        <w:rPr>
          <w:b/>
          <w:bCs/>
        </w:rPr>
        <w:t>Command Prompt</w:t>
      </w:r>
      <w:r w:rsidR="0035104B">
        <w:t>.</w:t>
      </w:r>
    </w:p>
    <w:p w14:paraId="24153BEA" w14:textId="3F2BAFFF" w:rsidR="0035104B" w:rsidRDefault="00637D9F" w:rsidP="00637D9F">
      <w:pPr>
        <w:pStyle w:val="ListParagraph"/>
        <w:numPr>
          <w:ilvl w:val="1"/>
          <w:numId w:val="6"/>
        </w:numPr>
      </w:pPr>
      <w:r w:rsidRPr="00637D9F">
        <w:rPr>
          <w:noProof/>
        </w:rPr>
        <w:drawing>
          <wp:anchor distT="0" distB="0" distL="114300" distR="114300" simplePos="0" relativeHeight="251658240" behindDoc="0" locked="0" layoutInCell="1" allowOverlap="1" wp14:anchorId="155C9025" wp14:editId="20C91416">
            <wp:simplePos x="0" y="0"/>
            <wp:positionH relativeFrom="column">
              <wp:posOffset>723900</wp:posOffset>
            </wp:positionH>
            <wp:positionV relativeFrom="paragraph">
              <wp:posOffset>394970</wp:posOffset>
            </wp:positionV>
            <wp:extent cx="4412615" cy="3602355"/>
            <wp:effectExtent l="0" t="0" r="6985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2615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04B">
        <w:t>This procedure may slightly vary depending on the version of Windows you are running.</w:t>
      </w:r>
    </w:p>
    <w:p w14:paraId="16854F25" w14:textId="1720FCFB" w:rsidR="0035104B" w:rsidRDefault="0035104B" w:rsidP="00637D9F"/>
    <w:p w14:paraId="1A047C30" w14:textId="22A5C1D9" w:rsidR="0035104B" w:rsidRDefault="0034466B" w:rsidP="00F00357">
      <w:pPr>
        <w:pStyle w:val="ListParagraph"/>
        <w:keepNext/>
        <w:numPr>
          <w:ilvl w:val="0"/>
          <w:numId w:val="6"/>
        </w:numPr>
      </w:pPr>
      <w:r>
        <w:t>Type the following commands:</w:t>
      </w:r>
    </w:p>
    <w:p w14:paraId="47545CE2" w14:textId="2E122783" w:rsidR="0034466B" w:rsidRPr="001A320E" w:rsidRDefault="001A320E" w:rsidP="00F00357">
      <w:pPr>
        <w:pStyle w:val="ListParagraph"/>
        <w:keepNext/>
        <w:numPr>
          <w:ilvl w:val="1"/>
          <w:numId w:val="6"/>
        </w:numPr>
        <w:rPr>
          <w:b/>
          <w:bCs/>
        </w:rPr>
      </w:pPr>
      <w:r w:rsidRPr="001A320E">
        <w:rPr>
          <w:b/>
          <w:bCs/>
        </w:rPr>
        <w:t>c</w:t>
      </w:r>
      <w:r w:rsidR="0034466B" w:rsidRPr="001A320E">
        <w:rPr>
          <w:b/>
          <w:bCs/>
        </w:rPr>
        <w:t>:</w:t>
      </w:r>
    </w:p>
    <w:p w14:paraId="62148EF0" w14:textId="097F349F" w:rsidR="0034466B" w:rsidRPr="001A320E" w:rsidRDefault="0034466B" w:rsidP="00F00357">
      <w:pPr>
        <w:pStyle w:val="ListParagraph"/>
        <w:keepNext/>
        <w:numPr>
          <w:ilvl w:val="1"/>
          <w:numId w:val="6"/>
        </w:numPr>
        <w:rPr>
          <w:b/>
          <w:bCs/>
        </w:rPr>
      </w:pPr>
      <w:r w:rsidRPr="001A320E">
        <w:rPr>
          <w:b/>
          <w:bCs/>
        </w:rPr>
        <w:t>cd \</w:t>
      </w:r>
      <w:proofErr w:type="spellStart"/>
      <w:r w:rsidRPr="001A320E">
        <w:rPr>
          <w:b/>
          <w:bCs/>
        </w:rPr>
        <w:t>ConverterC</w:t>
      </w:r>
      <w:r w:rsidR="00F00357" w:rsidRPr="001A320E">
        <w:rPr>
          <w:b/>
          <w:bCs/>
        </w:rPr>
        <w:t>LI</w:t>
      </w:r>
      <w:r w:rsidRPr="001A320E">
        <w:rPr>
          <w:b/>
          <w:bCs/>
        </w:rPr>
        <w:t>App</w:t>
      </w:r>
      <w:proofErr w:type="spellEnd"/>
    </w:p>
    <w:p w14:paraId="0FB9BD0A" w14:textId="34E45DAD" w:rsidR="00F00357" w:rsidRDefault="00F00357" w:rsidP="00F00357">
      <w:pPr>
        <w:ind w:left="1080"/>
      </w:pPr>
      <w:r>
        <w:t>NB: if you extracted Converter CLI to a different folder, you need to type its address here.</w:t>
      </w:r>
    </w:p>
    <w:p w14:paraId="65448400" w14:textId="7554DD44" w:rsidR="00BE6B43" w:rsidRDefault="00BE6B43" w:rsidP="00F00357">
      <w:pPr>
        <w:pStyle w:val="ListParagraph"/>
        <w:numPr>
          <w:ilvl w:val="0"/>
          <w:numId w:val="6"/>
        </w:numPr>
      </w:pPr>
      <w:r>
        <w:lastRenderedPageBreak/>
        <w:t xml:space="preserve">Type </w:t>
      </w:r>
      <w:proofErr w:type="spellStart"/>
      <w:r w:rsidRPr="00BE6B43">
        <w:rPr>
          <w:b/>
          <w:bCs/>
        </w:rPr>
        <w:t>dir</w:t>
      </w:r>
      <w:proofErr w:type="spellEnd"/>
      <w:r>
        <w:t xml:space="preserve"> and press enter. You will see a list of files in the folder. In Windows, we use batch file </w:t>
      </w:r>
      <w:r w:rsidRPr="003870C6">
        <w:rPr>
          <w:b/>
          <w:bCs/>
        </w:rPr>
        <w:t>converter-cli.bat</w:t>
      </w:r>
      <w:r>
        <w:t xml:space="preserve"> to </w:t>
      </w:r>
      <w:r w:rsidR="003870C6">
        <w:t>start the command line application.</w:t>
      </w:r>
    </w:p>
    <w:p w14:paraId="422F4844" w14:textId="77777777" w:rsidR="00BE6B43" w:rsidRDefault="00BE6B43" w:rsidP="00BE6B43">
      <w:pPr>
        <w:pStyle w:val="ListParagraph"/>
      </w:pPr>
    </w:p>
    <w:p w14:paraId="3C71C64B" w14:textId="5CC0A345" w:rsidR="00F00357" w:rsidRDefault="00F00357" w:rsidP="00F00357">
      <w:pPr>
        <w:pStyle w:val="ListParagraph"/>
        <w:numPr>
          <w:ilvl w:val="0"/>
          <w:numId w:val="6"/>
        </w:numPr>
      </w:pPr>
      <w:r>
        <w:t>Type the following command:</w:t>
      </w:r>
    </w:p>
    <w:p w14:paraId="5B7B77D5" w14:textId="0234F469" w:rsidR="00667A67" w:rsidRPr="00587A02" w:rsidRDefault="001A320E" w:rsidP="00667A67">
      <w:pPr>
        <w:pStyle w:val="ListParagraph"/>
        <w:numPr>
          <w:ilvl w:val="1"/>
          <w:numId w:val="6"/>
        </w:numPr>
        <w:rPr>
          <w:b/>
          <w:bCs/>
        </w:rPr>
      </w:pPr>
      <w:r w:rsidRPr="00587A02">
        <w:rPr>
          <w:b/>
          <w:bCs/>
        </w:rPr>
        <w:t>converter-cli</w:t>
      </w:r>
      <w:r w:rsidR="003870C6">
        <w:rPr>
          <w:b/>
          <w:bCs/>
        </w:rPr>
        <w:t>.bat</w:t>
      </w:r>
      <w:r w:rsidRPr="00587A02">
        <w:rPr>
          <w:b/>
          <w:bCs/>
        </w:rPr>
        <w:t xml:space="preserve"> -help</w:t>
      </w:r>
    </w:p>
    <w:p w14:paraId="756DE7A1" w14:textId="7EFE4B24" w:rsidR="001A320E" w:rsidRDefault="001048F9" w:rsidP="00DC064A">
      <w:pPr>
        <w:ind w:left="72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C5E1B6B" wp14:editId="5D1454ED">
            <wp:simplePos x="0" y="0"/>
            <wp:positionH relativeFrom="column">
              <wp:posOffset>45720</wp:posOffset>
            </wp:positionH>
            <wp:positionV relativeFrom="paragraph">
              <wp:posOffset>555625</wp:posOffset>
            </wp:positionV>
            <wp:extent cx="5943600" cy="3443605"/>
            <wp:effectExtent l="0" t="0" r="0" b="444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320E">
        <w:t xml:space="preserve">You will see </w:t>
      </w:r>
      <w:r w:rsidR="00667A67">
        <w:t>a screen with a description of the various options and functions supported by the</w:t>
      </w:r>
      <w:r w:rsidR="00DC064A">
        <w:br/>
      </w:r>
      <w:r w:rsidR="00667A67">
        <w:t>SDMX Converter command-line app.</w:t>
      </w:r>
    </w:p>
    <w:p w14:paraId="48510685" w14:textId="4C1C871B" w:rsidR="00170957" w:rsidRDefault="00170957" w:rsidP="001048F9"/>
    <w:p w14:paraId="14AF45C4" w14:textId="448F2FA0" w:rsidR="00DC064A" w:rsidRDefault="003C2FA3" w:rsidP="003C2FA3">
      <w:pPr>
        <w:pStyle w:val="ListParagraph"/>
        <w:numPr>
          <w:ilvl w:val="0"/>
          <w:numId w:val="6"/>
        </w:numPr>
      </w:pPr>
      <w:r>
        <w:t xml:space="preserve">In File Explorer, open the folder </w:t>
      </w:r>
      <w:r w:rsidR="00C41CC3">
        <w:rPr>
          <w:b/>
          <w:bCs/>
        </w:rPr>
        <w:t>Exercise 4</w:t>
      </w:r>
      <w:r>
        <w:t xml:space="preserve">. Make sure that </w:t>
      </w:r>
      <w:r w:rsidR="002D1714">
        <w:t xml:space="preserve">it has the files you previously created, </w:t>
      </w:r>
      <w:r w:rsidR="00C41CC3">
        <w:rPr>
          <w:b/>
          <w:bCs/>
        </w:rPr>
        <w:t>Exercise 4</w:t>
      </w:r>
      <w:r w:rsidR="002D1714" w:rsidRPr="002D1714">
        <w:rPr>
          <w:b/>
          <w:bCs/>
        </w:rPr>
        <w:t>.xlsx</w:t>
      </w:r>
      <w:r w:rsidR="002D1714">
        <w:t xml:space="preserve"> and </w:t>
      </w:r>
      <w:r w:rsidR="002D1714" w:rsidRPr="002D1714">
        <w:rPr>
          <w:b/>
          <w:bCs/>
        </w:rPr>
        <w:t>Parameters.xlsx</w:t>
      </w:r>
      <w:r w:rsidR="002D1714">
        <w:t xml:space="preserve">. If you saved the data </w:t>
      </w:r>
      <w:r w:rsidR="00A24D24">
        <w:t>file in this folder (</w:t>
      </w:r>
      <w:proofErr w:type="gramStart"/>
      <w:r w:rsidR="00A24D24">
        <w:t>e.g.</w:t>
      </w:r>
      <w:proofErr w:type="gramEnd"/>
      <w:r w:rsidR="00A24D24">
        <w:t xml:space="preserve"> </w:t>
      </w:r>
      <w:r w:rsidR="00A24D24" w:rsidRPr="00A24D24">
        <w:rPr>
          <w:b/>
          <w:bCs/>
        </w:rPr>
        <w:t>Antarctica.xml</w:t>
      </w:r>
      <w:r w:rsidR="00A24D24">
        <w:t xml:space="preserve">), delete it. </w:t>
      </w:r>
      <w:r w:rsidR="00A24D24" w:rsidRPr="00A24D24">
        <w:rPr>
          <w:u w:val="single"/>
        </w:rPr>
        <w:t>Do not delete</w:t>
      </w:r>
      <w:r w:rsidR="00A24D24">
        <w:t xml:space="preserve"> the DSD file if you have it there.</w:t>
      </w:r>
      <w:r w:rsidR="00A24D24">
        <w:br/>
      </w:r>
    </w:p>
    <w:p w14:paraId="585EB2DA" w14:textId="7892F871" w:rsidR="00A24D24" w:rsidRDefault="00457E44" w:rsidP="003C2FA3">
      <w:pPr>
        <w:pStyle w:val="ListParagraph"/>
        <w:numPr>
          <w:ilvl w:val="0"/>
          <w:numId w:val="6"/>
        </w:numPr>
      </w:pPr>
      <w:r>
        <w:t>Open Notepad or another text editor. Copy and paste into Notepad the following command:</w:t>
      </w:r>
    </w:p>
    <w:p w14:paraId="4AC66C12" w14:textId="7DEE1155" w:rsidR="006A0209" w:rsidRDefault="00B75AFC" w:rsidP="006A0209">
      <w:pPr>
        <w:rPr>
          <w:b/>
          <w:bCs/>
        </w:rPr>
      </w:pPr>
      <w:r w:rsidRPr="00D77E8A">
        <w:rPr>
          <w:b/>
          <w:bCs/>
        </w:rPr>
        <w:t>converter-cli</w:t>
      </w:r>
      <w:r w:rsidR="003870C6">
        <w:rPr>
          <w:b/>
          <w:bCs/>
        </w:rPr>
        <w:t>.bat</w:t>
      </w:r>
      <w:r w:rsidRPr="00D77E8A">
        <w:rPr>
          <w:b/>
          <w:bCs/>
        </w:rPr>
        <w:t xml:space="preserve"> -</w:t>
      </w:r>
      <w:proofErr w:type="spellStart"/>
      <w:r w:rsidRPr="00D77E8A">
        <w:rPr>
          <w:b/>
          <w:bCs/>
        </w:rPr>
        <w:t>dsd_file</w:t>
      </w:r>
      <w:proofErr w:type="spellEnd"/>
      <w:r w:rsidRPr="00D77E8A">
        <w:rPr>
          <w:b/>
          <w:bCs/>
        </w:rPr>
        <w:t xml:space="preserve"> "</w:t>
      </w:r>
      <w:bookmarkStart w:id="0" w:name="_Hlk135754504"/>
      <w:r w:rsidRPr="00070836">
        <w:rPr>
          <w:b/>
          <w:bCs/>
          <w:highlight w:val="yellow"/>
        </w:rPr>
        <w:t>&lt;</w:t>
      </w:r>
      <w:proofErr w:type="spellStart"/>
      <w:r w:rsidRPr="00D77E8A">
        <w:rPr>
          <w:b/>
          <w:bCs/>
          <w:highlight w:val="yellow"/>
        </w:rPr>
        <w:t>path_to_</w:t>
      </w:r>
      <w:r w:rsidR="006F0E40">
        <w:rPr>
          <w:b/>
          <w:bCs/>
          <w:highlight w:val="yellow"/>
        </w:rPr>
        <w:t>AntarcticaRegistry</w:t>
      </w:r>
      <w:r w:rsidRPr="00D77E8A">
        <w:rPr>
          <w:b/>
          <w:bCs/>
          <w:highlight w:val="yellow"/>
        </w:rPr>
        <w:t>_folder</w:t>
      </w:r>
      <w:proofErr w:type="spellEnd"/>
      <w:r w:rsidRPr="00D77E8A">
        <w:rPr>
          <w:b/>
          <w:bCs/>
          <w:highlight w:val="yellow"/>
        </w:rPr>
        <w:t>&gt;</w:t>
      </w:r>
      <w:bookmarkEnd w:id="0"/>
      <w:r w:rsidRPr="00D77E8A">
        <w:rPr>
          <w:b/>
          <w:bCs/>
        </w:rPr>
        <w:t>\</w:t>
      </w:r>
      <w:r w:rsidR="003E0B2C">
        <w:rPr>
          <w:b/>
          <w:bCs/>
        </w:rPr>
        <w:t>LocalRegistry</w:t>
      </w:r>
      <w:r w:rsidRPr="00D77E8A">
        <w:rPr>
          <w:b/>
          <w:bCs/>
        </w:rPr>
        <w:t>.xml" -</w:t>
      </w:r>
      <w:proofErr w:type="spellStart"/>
      <w:r w:rsidRPr="00D77E8A">
        <w:rPr>
          <w:b/>
          <w:bCs/>
        </w:rPr>
        <w:t>df</w:t>
      </w:r>
      <w:proofErr w:type="spellEnd"/>
      <w:r w:rsidRPr="00D77E8A">
        <w:rPr>
          <w:b/>
          <w:bCs/>
        </w:rPr>
        <w:t xml:space="preserve"> true -</w:t>
      </w:r>
      <w:proofErr w:type="spellStart"/>
      <w:r w:rsidRPr="00D77E8A">
        <w:rPr>
          <w:b/>
          <w:bCs/>
        </w:rPr>
        <w:t>df_agency</w:t>
      </w:r>
      <w:proofErr w:type="spellEnd"/>
      <w:r w:rsidRPr="00D77E8A">
        <w:rPr>
          <w:b/>
          <w:bCs/>
        </w:rPr>
        <w:t xml:space="preserve"> "AQ1" -</w:t>
      </w:r>
      <w:proofErr w:type="spellStart"/>
      <w:r w:rsidRPr="00D77E8A">
        <w:rPr>
          <w:b/>
          <w:bCs/>
        </w:rPr>
        <w:t>df_id</w:t>
      </w:r>
      <w:proofErr w:type="spellEnd"/>
      <w:r w:rsidRPr="00D77E8A">
        <w:rPr>
          <w:b/>
          <w:bCs/>
        </w:rPr>
        <w:t xml:space="preserve"> "DF_SDG_AQ" -</w:t>
      </w:r>
      <w:proofErr w:type="spellStart"/>
      <w:r w:rsidRPr="00D77E8A">
        <w:rPr>
          <w:b/>
          <w:bCs/>
        </w:rPr>
        <w:t>df_version</w:t>
      </w:r>
      <w:proofErr w:type="spellEnd"/>
      <w:r w:rsidRPr="00D77E8A">
        <w:rPr>
          <w:b/>
          <w:bCs/>
        </w:rPr>
        <w:t xml:space="preserve"> "1.0" -from EXCEL -</w:t>
      </w:r>
      <w:proofErr w:type="spellStart"/>
      <w:r w:rsidRPr="00D77E8A">
        <w:rPr>
          <w:b/>
          <w:bCs/>
        </w:rPr>
        <w:t>inputFile</w:t>
      </w:r>
      <w:proofErr w:type="spellEnd"/>
      <w:r w:rsidRPr="00D77E8A">
        <w:rPr>
          <w:b/>
          <w:bCs/>
        </w:rPr>
        <w:t xml:space="preserve"> </w:t>
      </w:r>
      <w:r w:rsidRPr="00070836">
        <w:rPr>
          <w:b/>
          <w:bCs/>
        </w:rPr>
        <w:t>"</w:t>
      </w:r>
      <w:r w:rsidRPr="00D77E8A">
        <w:rPr>
          <w:b/>
          <w:bCs/>
          <w:highlight w:val="yellow"/>
        </w:rPr>
        <w:t>&lt;path_to_Exercise</w:t>
      </w:r>
      <w:r w:rsidR="00BC7F35">
        <w:rPr>
          <w:b/>
          <w:bCs/>
          <w:highlight w:val="yellow"/>
        </w:rPr>
        <w:t>4</w:t>
      </w:r>
      <w:r w:rsidRPr="00D77E8A">
        <w:rPr>
          <w:b/>
          <w:bCs/>
          <w:highlight w:val="yellow"/>
        </w:rPr>
        <w:t>_folder&gt;</w:t>
      </w:r>
      <w:r w:rsidRPr="00D77E8A">
        <w:rPr>
          <w:b/>
          <w:bCs/>
        </w:rPr>
        <w:t>\</w:t>
      </w:r>
      <w:r w:rsidR="00C41CC3">
        <w:rPr>
          <w:b/>
          <w:bCs/>
        </w:rPr>
        <w:t>Exercise 4</w:t>
      </w:r>
      <w:r w:rsidRPr="00D77E8A">
        <w:rPr>
          <w:b/>
          <w:bCs/>
        </w:rPr>
        <w:t>.xlsx" -</w:t>
      </w:r>
      <w:proofErr w:type="spellStart"/>
      <w:r w:rsidRPr="00D77E8A">
        <w:rPr>
          <w:b/>
          <w:bCs/>
        </w:rPr>
        <w:t>parameter_file</w:t>
      </w:r>
      <w:proofErr w:type="spellEnd"/>
      <w:r w:rsidRPr="00D77E8A">
        <w:rPr>
          <w:b/>
          <w:bCs/>
        </w:rPr>
        <w:t xml:space="preserve"> </w:t>
      </w:r>
      <w:r w:rsidRPr="00070836">
        <w:rPr>
          <w:b/>
          <w:bCs/>
        </w:rPr>
        <w:t>"</w:t>
      </w:r>
      <w:r w:rsidRPr="00D77E8A">
        <w:rPr>
          <w:b/>
          <w:bCs/>
          <w:highlight w:val="yellow"/>
        </w:rPr>
        <w:t>&lt;path_to_Exercise</w:t>
      </w:r>
      <w:r w:rsidR="00BC7F35">
        <w:rPr>
          <w:b/>
          <w:bCs/>
          <w:highlight w:val="yellow"/>
        </w:rPr>
        <w:t>4</w:t>
      </w:r>
      <w:r w:rsidRPr="00D77E8A">
        <w:rPr>
          <w:b/>
          <w:bCs/>
          <w:highlight w:val="yellow"/>
        </w:rPr>
        <w:t>_folder&gt;</w:t>
      </w:r>
      <w:r w:rsidRPr="00D77E8A">
        <w:rPr>
          <w:b/>
          <w:bCs/>
        </w:rPr>
        <w:t>\Parameters.xlsx"  -to STRUCTURE_SPECIFIC_DATA_2_1 -validation true -</w:t>
      </w:r>
      <w:proofErr w:type="spellStart"/>
      <w:r w:rsidRPr="00D77E8A">
        <w:rPr>
          <w:b/>
          <w:bCs/>
        </w:rPr>
        <w:t>header_file</w:t>
      </w:r>
      <w:proofErr w:type="spellEnd"/>
      <w:r w:rsidRPr="00D77E8A">
        <w:rPr>
          <w:b/>
          <w:bCs/>
        </w:rPr>
        <w:t xml:space="preserve"> "</w:t>
      </w:r>
      <w:r w:rsidR="00D77E8A" w:rsidRPr="00070836">
        <w:rPr>
          <w:b/>
          <w:bCs/>
          <w:highlight w:val="yellow"/>
        </w:rPr>
        <w:t>&lt;path_to_Exercise</w:t>
      </w:r>
      <w:r w:rsidR="00BC7F35">
        <w:rPr>
          <w:b/>
          <w:bCs/>
          <w:highlight w:val="yellow"/>
        </w:rPr>
        <w:t>4</w:t>
      </w:r>
      <w:r w:rsidR="00D77E8A" w:rsidRPr="00070836">
        <w:rPr>
          <w:b/>
          <w:bCs/>
          <w:highlight w:val="yellow"/>
        </w:rPr>
        <w:t>_folder&gt;</w:t>
      </w:r>
      <w:r w:rsidRPr="00D77E8A">
        <w:rPr>
          <w:b/>
          <w:bCs/>
        </w:rPr>
        <w:t>\</w:t>
      </w:r>
      <w:proofErr w:type="spellStart"/>
      <w:r w:rsidRPr="00D77E8A">
        <w:rPr>
          <w:b/>
          <w:bCs/>
        </w:rPr>
        <w:t>header.prop</w:t>
      </w:r>
      <w:proofErr w:type="spellEnd"/>
      <w:r w:rsidRPr="00D77E8A">
        <w:rPr>
          <w:b/>
          <w:bCs/>
        </w:rPr>
        <w:t>" -</w:t>
      </w:r>
      <w:proofErr w:type="spellStart"/>
      <w:r w:rsidRPr="00D77E8A">
        <w:rPr>
          <w:b/>
          <w:bCs/>
        </w:rPr>
        <w:t>outputFile</w:t>
      </w:r>
      <w:proofErr w:type="spellEnd"/>
      <w:r w:rsidRPr="00D77E8A">
        <w:rPr>
          <w:b/>
          <w:bCs/>
        </w:rPr>
        <w:t xml:space="preserve"> "</w:t>
      </w:r>
      <w:r w:rsidR="00D77E8A" w:rsidRPr="00D77E8A">
        <w:rPr>
          <w:b/>
          <w:bCs/>
          <w:highlight w:val="yellow"/>
        </w:rPr>
        <w:t>&lt;path_to_Exercise</w:t>
      </w:r>
      <w:r w:rsidR="00BC7F35">
        <w:rPr>
          <w:b/>
          <w:bCs/>
          <w:highlight w:val="yellow"/>
        </w:rPr>
        <w:t>4</w:t>
      </w:r>
      <w:r w:rsidR="00D77E8A" w:rsidRPr="00D77E8A">
        <w:rPr>
          <w:b/>
          <w:bCs/>
          <w:highlight w:val="yellow"/>
        </w:rPr>
        <w:t>_folder&gt;</w:t>
      </w:r>
      <w:r w:rsidRPr="00D77E8A">
        <w:rPr>
          <w:b/>
          <w:bCs/>
        </w:rPr>
        <w:t>\Antarctica.xml"</w:t>
      </w:r>
    </w:p>
    <w:p w14:paraId="694FF549" w14:textId="77777777" w:rsidR="00A317D6" w:rsidRDefault="003E0B2C" w:rsidP="00A317D6">
      <w:pPr>
        <w:pStyle w:val="ListParagraph"/>
        <w:keepNext/>
        <w:numPr>
          <w:ilvl w:val="0"/>
          <w:numId w:val="6"/>
        </w:numPr>
      </w:pPr>
      <w:r>
        <w:lastRenderedPageBreak/>
        <w:t xml:space="preserve">Replace </w:t>
      </w:r>
      <w:r w:rsidR="00E33E78" w:rsidRPr="00E33E78">
        <w:rPr>
          <w:b/>
          <w:bCs/>
        </w:rPr>
        <w:t>&lt;</w:t>
      </w:r>
      <w:proofErr w:type="spellStart"/>
      <w:r w:rsidR="00E33E78" w:rsidRPr="00E33E78">
        <w:rPr>
          <w:b/>
          <w:bCs/>
        </w:rPr>
        <w:t>path_to_AntarcticaRegistry_folder</w:t>
      </w:r>
      <w:proofErr w:type="spellEnd"/>
      <w:r w:rsidR="00E33E78" w:rsidRPr="00E33E78">
        <w:rPr>
          <w:b/>
          <w:bCs/>
        </w:rPr>
        <w:t>&gt;</w:t>
      </w:r>
      <w:r w:rsidR="00E33E78">
        <w:t xml:space="preserve"> with the path to </w:t>
      </w:r>
      <w:r w:rsidR="00A317D6">
        <w:t xml:space="preserve">the </w:t>
      </w:r>
      <w:proofErr w:type="spellStart"/>
      <w:r w:rsidR="00A317D6">
        <w:t>AntarcticaRegistry</w:t>
      </w:r>
      <w:proofErr w:type="spellEnd"/>
      <w:r w:rsidR="00A317D6">
        <w:t xml:space="preserve"> folder you created in Exercise 2.</w:t>
      </w:r>
    </w:p>
    <w:p w14:paraId="56D4BEF9" w14:textId="3AAF34DE" w:rsidR="00A317D6" w:rsidRDefault="00A317D6" w:rsidP="00A317D6">
      <w:pPr>
        <w:pStyle w:val="ListParagraph"/>
        <w:numPr>
          <w:ilvl w:val="1"/>
          <w:numId w:val="6"/>
        </w:numPr>
      </w:pPr>
      <w:r>
        <w:t>Tip: you can copy the path from File Explorer.</w:t>
      </w:r>
      <w:r>
        <w:br/>
      </w:r>
    </w:p>
    <w:p w14:paraId="1AF6A53A" w14:textId="121788E0" w:rsidR="00882143" w:rsidRDefault="00A317D6" w:rsidP="00882143">
      <w:pPr>
        <w:pStyle w:val="ListParagraph"/>
        <w:numPr>
          <w:ilvl w:val="0"/>
          <w:numId w:val="6"/>
        </w:numPr>
      </w:pPr>
      <w:proofErr w:type="gramStart"/>
      <w:r>
        <w:t>Replace</w:t>
      </w:r>
      <w:r w:rsidR="003E0B2C">
        <w:t xml:space="preserve"> </w:t>
      </w:r>
      <w:r w:rsidR="00882143">
        <w:t xml:space="preserve"> </w:t>
      </w:r>
      <w:r w:rsidR="00882143" w:rsidRPr="006153F1">
        <w:rPr>
          <w:b/>
          <w:bCs/>
        </w:rPr>
        <w:t>&lt;</w:t>
      </w:r>
      <w:proofErr w:type="gramEnd"/>
      <w:r w:rsidR="00882143" w:rsidRPr="006153F1">
        <w:rPr>
          <w:b/>
          <w:bCs/>
        </w:rPr>
        <w:t>path_to_</w:t>
      </w:r>
      <w:r w:rsidR="00C5583C">
        <w:rPr>
          <w:b/>
          <w:bCs/>
        </w:rPr>
        <w:t>Exercise4</w:t>
      </w:r>
      <w:r w:rsidR="00882143" w:rsidRPr="006153F1">
        <w:rPr>
          <w:b/>
          <w:bCs/>
        </w:rPr>
        <w:t>_folder&gt;</w:t>
      </w:r>
      <w:r w:rsidR="00882143">
        <w:t xml:space="preserve"> with </w:t>
      </w:r>
      <w:r w:rsidR="003C7BEE">
        <w:t xml:space="preserve">the path to the folder where </w:t>
      </w:r>
      <w:r w:rsidR="00C41CC3">
        <w:t>Exercise 4</w:t>
      </w:r>
      <w:r w:rsidR="003C7BEE">
        <w:t xml:space="preserve"> is saved.</w:t>
      </w:r>
    </w:p>
    <w:p w14:paraId="3C4CB0D6" w14:textId="77777777" w:rsidR="004D346B" w:rsidRDefault="004D346B" w:rsidP="004D346B">
      <w:pPr>
        <w:pStyle w:val="ListParagraph"/>
      </w:pPr>
    </w:p>
    <w:p w14:paraId="2D787D44" w14:textId="5227ED16" w:rsidR="003C7BEE" w:rsidRDefault="003C7BEE" w:rsidP="003C7BEE">
      <w:pPr>
        <w:pStyle w:val="ListParagraph"/>
        <w:numPr>
          <w:ilvl w:val="0"/>
          <w:numId w:val="6"/>
        </w:numPr>
      </w:pPr>
      <w:r>
        <w:t>Copy the updated</w:t>
      </w:r>
      <w:r w:rsidR="005566FE">
        <w:t xml:space="preserve"> command from Notepad and paste it into the Command Prompt.</w:t>
      </w:r>
    </w:p>
    <w:p w14:paraId="61E91D4D" w14:textId="1D7245B0" w:rsidR="008A2CD0" w:rsidRDefault="008A2CD0" w:rsidP="008A2CD0">
      <w:pPr>
        <w:pStyle w:val="ListParagraph"/>
        <w:numPr>
          <w:ilvl w:val="1"/>
          <w:numId w:val="6"/>
        </w:numPr>
      </w:pPr>
      <w:r>
        <w:t>Tip: right-click in the Command Prompt to paste the command.</w:t>
      </w:r>
      <w:r w:rsidR="006153F1">
        <w:br/>
      </w:r>
    </w:p>
    <w:p w14:paraId="539B1D04" w14:textId="358CAF17" w:rsidR="008A2CD0" w:rsidRDefault="00BD39F1" w:rsidP="008A2CD0">
      <w:pPr>
        <w:pStyle w:val="ListParagraph"/>
        <w:numPr>
          <w:ilvl w:val="0"/>
          <w:numId w:val="6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AA806CA" wp14:editId="700AE621">
            <wp:simplePos x="0" y="0"/>
            <wp:positionH relativeFrom="column">
              <wp:posOffset>0</wp:posOffset>
            </wp:positionH>
            <wp:positionV relativeFrom="paragraph">
              <wp:posOffset>373380</wp:posOffset>
            </wp:positionV>
            <wp:extent cx="5943600" cy="3701415"/>
            <wp:effectExtent l="0" t="0" r="0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2CD0">
        <w:t>Run the command. You should see the output for successful conversion:</w:t>
      </w:r>
    </w:p>
    <w:p w14:paraId="236FA88F" w14:textId="07C1EC23" w:rsidR="008A2CD0" w:rsidRDefault="008A2CD0" w:rsidP="008A2CD0"/>
    <w:p w14:paraId="4986CC6A" w14:textId="272709DA" w:rsidR="00BD39F1" w:rsidRDefault="00FE517A" w:rsidP="00FE517A">
      <w:pPr>
        <w:pStyle w:val="ListParagraph"/>
        <w:numPr>
          <w:ilvl w:val="0"/>
          <w:numId w:val="6"/>
        </w:numPr>
      </w:pPr>
      <w:r>
        <w:t>For reference, the following parameters were used with the Command Line application:</w:t>
      </w:r>
    </w:p>
    <w:p w14:paraId="0E0F3CE3" w14:textId="6D585ECB" w:rsidR="00FE517A" w:rsidRDefault="008A1F35" w:rsidP="00302703">
      <w:r w:rsidRPr="00D5386B">
        <w:rPr>
          <w:b/>
          <w:bCs/>
        </w:rPr>
        <w:t>-</w:t>
      </w:r>
      <w:proofErr w:type="spellStart"/>
      <w:r w:rsidRPr="00D5386B">
        <w:rPr>
          <w:b/>
          <w:bCs/>
        </w:rPr>
        <w:t>dsd_file</w:t>
      </w:r>
      <w:proofErr w:type="spellEnd"/>
      <w:r w:rsidRPr="00D5386B">
        <w:rPr>
          <w:b/>
          <w:bCs/>
        </w:rPr>
        <w:t xml:space="preserve"> "&lt;path_to_</w:t>
      </w:r>
      <w:r w:rsidR="00C5583C">
        <w:rPr>
          <w:b/>
          <w:bCs/>
        </w:rPr>
        <w:t>Exercise4</w:t>
      </w:r>
      <w:r w:rsidRPr="00D5386B">
        <w:rPr>
          <w:b/>
          <w:bCs/>
        </w:rPr>
        <w:t>_folder&gt;\AQ_SDG_DSD.xml"</w:t>
      </w:r>
      <w:r>
        <w:t xml:space="preserve"> </w:t>
      </w:r>
      <w:r w:rsidR="00D5386B">
        <w:t>– path to the Structure file with the DSD</w:t>
      </w:r>
      <w:r>
        <w:br/>
      </w:r>
      <w:r w:rsidRPr="00D5386B">
        <w:rPr>
          <w:b/>
          <w:bCs/>
        </w:rPr>
        <w:t>-</w:t>
      </w:r>
      <w:proofErr w:type="spellStart"/>
      <w:r w:rsidRPr="00D5386B">
        <w:rPr>
          <w:b/>
          <w:bCs/>
        </w:rPr>
        <w:t>df</w:t>
      </w:r>
      <w:proofErr w:type="spellEnd"/>
      <w:r w:rsidRPr="00D5386B">
        <w:rPr>
          <w:b/>
          <w:bCs/>
        </w:rPr>
        <w:t xml:space="preserve"> true</w:t>
      </w:r>
      <w:r>
        <w:t xml:space="preserve"> </w:t>
      </w:r>
      <w:r w:rsidR="00D5386B">
        <w:t>– specifies that a dataflow must be used for conversion</w:t>
      </w:r>
      <w:r>
        <w:br/>
      </w:r>
      <w:r w:rsidR="00D5386B" w:rsidRPr="00D5386B">
        <w:rPr>
          <w:b/>
          <w:bCs/>
        </w:rPr>
        <w:t>-</w:t>
      </w:r>
      <w:proofErr w:type="spellStart"/>
      <w:r w:rsidR="00D5386B" w:rsidRPr="00D5386B">
        <w:rPr>
          <w:b/>
          <w:bCs/>
        </w:rPr>
        <w:t>df_id</w:t>
      </w:r>
      <w:proofErr w:type="spellEnd"/>
      <w:r w:rsidR="00D5386B" w:rsidRPr="00D5386B">
        <w:rPr>
          <w:b/>
          <w:bCs/>
        </w:rPr>
        <w:t xml:space="preserve"> "DF_SDG_AQ"</w:t>
      </w:r>
      <w:r w:rsidR="00D5386B">
        <w:t xml:space="preserve"> – specifies ID of the dataflow</w:t>
      </w:r>
      <w:r w:rsidR="00D5386B">
        <w:br/>
      </w:r>
      <w:r w:rsidRPr="0017061B">
        <w:rPr>
          <w:b/>
          <w:bCs/>
        </w:rPr>
        <w:t>-</w:t>
      </w:r>
      <w:proofErr w:type="spellStart"/>
      <w:r w:rsidRPr="0017061B">
        <w:rPr>
          <w:b/>
          <w:bCs/>
        </w:rPr>
        <w:t>df_agency</w:t>
      </w:r>
      <w:proofErr w:type="spellEnd"/>
      <w:r w:rsidRPr="0017061B">
        <w:rPr>
          <w:b/>
          <w:bCs/>
        </w:rPr>
        <w:t xml:space="preserve"> "AQ1"</w:t>
      </w:r>
      <w:r>
        <w:t xml:space="preserve"> </w:t>
      </w:r>
      <w:r w:rsidR="00D5386B">
        <w:t xml:space="preserve"> - specifies maintenance agency of the dataflow</w:t>
      </w:r>
      <w:r>
        <w:br/>
      </w:r>
      <w:r w:rsidRPr="0017061B">
        <w:rPr>
          <w:b/>
          <w:bCs/>
        </w:rPr>
        <w:t>-</w:t>
      </w:r>
      <w:proofErr w:type="spellStart"/>
      <w:r w:rsidRPr="0017061B">
        <w:rPr>
          <w:b/>
          <w:bCs/>
        </w:rPr>
        <w:t>df_version</w:t>
      </w:r>
      <w:proofErr w:type="spellEnd"/>
      <w:r w:rsidRPr="0017061B">
        <w:rPr>
          <w:b/>
          <w:bCs/>
        </w:rPr>
        <w:t xml:space="preserve"> "1.0"</w:t>
      </w:r>
      <w:r>
        <w:t xml:space="preserve"> </w:t>
      </w:r>
      <w:r w:rsidR="00D5386B">
        <w:t>– specifies version of the dataflow</w:t>
      </w:r>
      <w:r w:rsidR="00302703">
        <w:br/>
      </w:r>
      <w:r w:rsidRPr="0017061B">
        <w:rPr>
          <w:b/>
          <w:bCs/>
        </w:rPr>
        <w:t>-from EXCEL</w:t>
      </w:r>
      <w:r w:rsidR="00D5386B">
        <w:t xml:space="preserve"> – specifies source format (must be provided in CLI if input file is not XML)</w:t>
      </w:r>
      <w:r w:rsidR="00302703">
        <w:br/>
      </w:r>
      <w:r w:rsidRPr="0017061B">
        <w:rPr>
          <w:b/>
          <w:bCs/>
        </w:rPr>
        <w:t>-</w:t>
      </w:r>
      <w:proofErr w:type="spellStart"/>
      <w:r w:rsidRPr="0017061B">
        <w:rPr>
          <w:b/>
          <w:bCs/>
        </w:rPr>
        <w:t>inputFile</w:t>
      </w:r>
      <w:proofErr w:type="spellEnd"/>
      <w:r w:rsidRPr="0017061B">
        <w:rPr>
          <w:b/>
          <w:bCs/>
        </w:rPr>
        <w:t xml:space="preserve"> "&lt;path_to_</w:t>
      </w:r>
      <w:r w:rsidR="00C5583C">
        <w:rPr>
          <w:b/>
          <w:bCs/>
        </w:rPr>
        <w:t>Exercise4</w:t>
      </w:r>
      <w:r w:rsidRPr="0017061B">
        <w:rPr>
          <w:b/>
          <w:bCs/>
        </w:rPr>
        <w:t>_folder&gt;\</w:t>
      </w:r>
      <w:r w:rsidR="00C41CC3">
        <w:rPr>
          <w:b/>
          <w:bCs/>
        </w:rPr>
        <w:t>Exercise 4</w:t>
      </w:r>
      <w:r w:rsidRPr="0017061B">
        <w:rPr>
          <w:b/>
          <w:bCs/>
        </w:rPr>
        <w:t>.xlsx"</w:t>
      </w:r>
      <w:r>
        <w:t xml:space="preserve"> </w:t>
      </w:r>
      <w:r w:rsidR="00D5386B">
        <w:t>– path to the input data file</w:t>
      </w:r>
      <w:r w:rsidR="00302703">
        <w:br/>
      </w:r>
      <w:r w:rsidRPr="0017061B">
        <w:rPr>
          <w:b/>
          <w:bCs/>
        </w:rPr>
        <w:t>-</w:t>
      </w:r>
      <w:proofErr w:type="spellStart"/>
      <w:r w:rsidRPr="0017061B">
        <w:rPr>
          <w:b/>
          <w:bCs/>
        </w:rPr>
        <w:t>parameter_file</w:t>
      </w:r>
      <w:proofErr w:type="spellEnd"/>
      <w:r w:rsidRPr="0017061B">
        <w:rPr>
          <w:b/>
          <w:bCs/>
        </w:rPr>
        <w:t xml:space="preserve"> "&lt;path_to_</w:t>
      </w:r>
      <w:r w:rsidR="00C5583C">
        <w:rPr>
          <w:b/>
          <w:bCs/>
        </w:rPr>
        <w:t>Exercise4</w:t>
      </w:r>
      <w:r w:rsidRPr="0017061B">
        <w:rPr>
          <w:b/>
          <w:bCs/>
        </w:rPr>
        <w:t>_folder&gt;\Parameters.xlsx"</w:t>
      </w:r>
      <w:r w:rsidR="00D5386B">
        <w:t xml:space="preserve"> – path to Excel parameter file</w:t>
      </w:r>
      <w:r w:rsidR="00302703">
        <w:br/>
      </w:r>
      <w:r w:rsidRPr="0017061B">
        <w:rPr>
          <w:b/>
          <w:bCs/>
        </w:rPr>
        <w:lastRenderedPageBreak/>
        <w:t>-to STRUCTURE_SPECIFIC_DATA_2_1</w:t>
      </w:r>
      <w:r>
        <w:t xml:space="preserve"> </w:t>
      </w:r>
      <w:r w:rsidR="0017061B">
        <w:t>– specifies output format</w:t>
      </w:r>
      <w:r w:rsidR="00302703">
        <w:br/>
      </w:r>
      <w:r w:rsidRPr="0017061B">
        <w:rPr>
          <w:b/>
          <w:bCs/>
        </w:rPr>
        <w:t>-validation true</w:t>
      </w:r>
      <w:r w:rsidR="0017061B">
        <w:t xml:space="preserve"> – specifies that validation must be performed</w:t>
      </w:r>
      <w:r w:rsidR="00302703">
        <w:br/>
      </w:r>
      <w:r w:rsidRPr="0017061B">
        <w:rPr>
          <w:b/>
          <w:bCs/>
        </w:rPr>
        <w:t>-</w:t>
      </w:r>
      <w:proofErr w:type="spellStart"/>
      <w:r w:rsidRPr="0017061B">
        <w:rPr>
          <w:b/>
          <w:bCs/>
        </w:rPr>
        <w:t>header_file</w:t>
      </w:r>
      <w:proofErr w:type="spellEnd"/>
      <w:r w:rsidRPr="0017061B">
        <w:rPr>
          <w:b/>
          <w:bCs/>
        </w:rPr>
        <w:t xml:space="preserve"> "&lt;path_to_</w:t>
      </w:r>
      <w:r w:rsidR="00C5583C">
        <w:rPr>
          <w:b/>
          <w:bCs/>
        </w:rPr>
        <w:t>Exercise4</w:t>
      </w:r>
      <w:r w:rsidRPr="0017061B">
        <w:rPr>
          <w:b/>
          <w:bCs/>
        </w:rPr>
        <w:t>_folder&gt;\</w:t>
      </w:r>
      <w:proofErr w:type="spellStart"/>
      <w:r w:rsidRPr="0017061B">
        <w:rPr>
          <w:b/>
          <w:bCs/>
        </w:rPr>
        <w:t>header.prop</w:t>
      </w:r>
      <w:proofErr w:type="spellEnd"/>
      <w:r w:rsidRPr="0017061B">
        <w:rPr>
          <w:b/>
          <w:bCs/>
        </w:rPr>
        <w:t>"</w:t>
      </w:r>
      <w:r w:rsidR="0017061B">
        <w:t xml:space="preserve"> – path to the XML header file </w:t>
      </w:r>
      <w:r w:rsidR="00302703">
        <w:br/>
      </w:r>
      <w:r w:rsidRPr="0017061B">
        <w:rPr>
          <w:b/>
          <w:bCs/>
        </w:rPr>
        <w:t>-</w:t>
      </w:r>
      <w:proofErr w:type="spellStart"/>
      <w:r w:rsidRPr="0017061B">
        <w:rPr>
          <w:b/>
          <w:bCs/>
        </w:rPr>
        <w:t>outputFile</w:t>
      </w:r>
      <w:proofErr w:type="spellEnd"/>
      <w:r w:rsidRPr="0017061B">
        <w:rPr>
          <w:b/>
          <w:bCs/>
        </w:rPr>
        <w:t xml:space="preserve"> "&lt;path_to_</w:t>
      </w:r>
      <w:r w:rsidR="00C5583C">
        <w:rPr>
          <w:b/>
          <w:bCs/>
        </w:rPr>
        <w:t>Exercise4</w:t>
      </w:r>
      <w:r w:rsidRPr="0017061B">
        <w:rPr>
          <w:b/>
          <w:bCs/>
        </w:rPr>
        <w:t>_folder&gt;\Antarctica.xml"</w:t>
      </w:r>
      <w:r w:rsidR="0017061B">
        <w:t xml:space="preserve"> – path to the output file.</w:t>
      </w:r>
    </w:p>
    <w:p w14:paraId="03451CA8" w14:textId="0FF1B986" w:rsidR="00DC2929" w:rsidRPr="00162EF5" w:rsidRDefault="00656F6D" w:rsidP="00CA5090">
      <w:r>
        <w:t>12. Congratulations! You converted a mapped Excel file using the SDMX Converter command-line application.</w:t>
      </w:r>
    </w:p>
    <w:sectPr w:rsidR="00DC2929" w:rsidRPr="00162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E0E6" w14:textId="77777777" w:rsidR="005C7E66" w:rsidRDefault="005C7E66" w:rsidP="002634AB">
      <w:pPr>
        <w:spacing w:after="0" w:line="240" w:lineRule="auto"/>
      </w:pPr>
      <w:r>
        <w:separator/>
      </w:r>
    </w:p>
  </w:endnote>
  <w:endnote w:type="continuationSeparator" w:id="0">
    <w:p w14:paraId="1893A4EA" w14:textId="77777777" w:rsidR="005C7E66" w:rsidRDefault="005C7E66" w:rsidP="0026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3B2A" w14:textId="77777777" w:rsidR="005C7E66" w:rsidRDefault="005C7E66" w:rsidP="002634AB">
      <w:pPr>
        <w:spacing w:after="0" w:line="240" w:lineRule="auto"/>
      </w:pPr>
      <w:r>
        <w:separator/>
      </w:r>
    </w:p>
  </w:footnote>
  <w:footnote w:type="continuationSeparator" w:id="0">
    <w:p w14:paraId="227B5C1C" w14:textId="77777777" w:rsidR="005C7E66" w:rsidRDefault="005C7E66" w:rsidP="00263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2D9"/>
    <w:multiLevelType w:val="multilevel"/>
    <w:tmpl w:val="4EF0A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8543484"/>
    <w:multiLevelType w:val="hybridMultilevel"/>
    <w:tmpl w:val="F2E257EA"/>
    <w:lvl w:ilvl="0" w:tplc="A21200B2">
      <w:start w:val="1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C49C9"/>
    <w:multiLevelType w:val="hybridMultilevel"/>
    <w:tmpl w:val="D31EBD50"/>
    <w:lvl w:ilvl="0" w:tplc="1ABAD1F2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9309FB"/>
    <w:multiLevelType w:val="hybridMultilevel"/>
    <w:tmpl w:val="56763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F4451"/>
    <w:multiLevelType w:val="multilevel"/>
    <w:tmpl w:val="5DDAD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DD51CE9"/>
    <w:multiLevelType w:val="hybridMultilevel"/>
    <w:tmpl w:val="8E48C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003518">
    <w:abstractNumId w:val="5"/>
  </w:num>
  <w:num w:numId="2" w16cid:durableId="1574120669">
    <w:abstractNumId w:val="3"/>
  </w:num>
  <w:num w:numId="3" w16cid:durableId="560289534">
    <w:abstractNumId w:val="2"/>
  </w:num>
  <w:num w:numId="4" w16cid:durableId="706416026">
    <w:abstractNumId w:val="0"/>
  </w:num>
  <w:num w:numId="5" w16cid:durableId="1183939764">
    <w:abstractNumId w:val="1"/>
  </w:num>
  <w:num w:numId="6" w16cid:durableId="441999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F40"/>
    <w:rsid w:val="00005FA4"/>
    <w:rsid w:val="000102EB"/>
    <w:rsid w:val="00010C2C"/>
    <w:rsid w:val="00012B57"/>
    <w:rsid w:val="0001451E"/>
    <w:rsid w:val="00014DBC"/>
    <w:rsid w:val="00030983"/>
    <w:rsid w:val="00034C6E"/>
    <w:rsid w:val="00036677"/>
    <w:rsid w:val="00050492"/>
    <w:rsid w:val="00053FBF"/>
    <w:rsid w:val="00061703"/>
    <w:rsid w:val="00062B02"/>
    <w:rsid w:val="00065C7B"/>
    <w:rsid w:val="00070836"/>
    <w:rsid w:val="0007501E"/>
    <w:rsid w:val="00075BDE"/>
    <w:rsid w:val="000822E3"/>
    <w:rsid w:val="000A1739"/>
    <w:rsid w:val="000B10B4"/>
    <w:rsid w:val="000C7CF6"/>
    <w:rsid w:val="000D069F"/>
    <w:rsid w:val="000D1DAD"/>
    <w:rsid w:val="000D7093"/>
    <w:rsid w:val="000E0F40"/>
    <w:rsid w:val="000E1DC6"/>
    <w:rsid w:val="000F0BD1"/>
    <w:rsid w:val="001023AF"/>
    <w:rsid w:val="001048F9"/>
    <w:rsid w:val="00110BF8"/>
    <w:rsid w:val="0011612A"/>
    <w:rsid w:val="0011642B"/>
    <w:rsid w:val="00140500"/>
    <w:rsid w:val="00155AE7"/>
    <w:rsid w:val="00162EF5"/>
    <w:rsid w:val="0016679E"/>
    <w:rsid w:val="0017061B"/>
    <w:rsid w:val="00170957"/>
    <w:rsid w:val="00176C16"/>
    <w:rsid w:val="001815EE"/>
    <w:rsid w:val="00183082"/>
    <w:rsid w:val="00184F1C"/>
    <w:rsid w:val="001870A3"/>
    <w:rsid w:val="00195285"/>
    <w:rsid w:val="001A0292"/>
    <w:rsid w:val="001A0A9A"/>
    <w:rsid w:val="001A1C8A"/>
    <w:rsid w:val="001A320E"/>
    <w:rsid w:val="001A6DE0"/>
    <w:rsid w:val="001B35B7"/>
    <w:rsid w:val="001C03F6"/>
    <w:rsid w:val="001C59B3"/>
    <w:rsid w:val="001C6A7C"/>
    <w:rsid w:val="001D69CD"/>
    <w:rsid w:val="001E34A6"/>
    <w:rsid w:val="001E64B3"/>
    <w:rsid w:val="001F57BE"/>
    <w:rsid w:val="001F76B1"/>
    <w:rsid w:val="00202489"/>
    <w:rsid w:val="00216759"/>
    <w:rsid w:val="00223C16"/>
    <w:rsid w:val="00232ED3"/>
    <w:rsid w:val="002373E1"/>
    <w:rsid w:val="00240A28"/>
    <w:rsid w:val="002416EF"/>
    <w:rsid w:val="00246F09"/>
    <w:rsid w:val="0025153A"/>
    <w:rsid w:val="00254FEE"/>
    <w:rsid w:val="00260E8D"/>
    <w:rsid w:val="002634AB"/>
    <w:rsid w:val="002706A1"/>
    <w:rsid w:val="00276C52"/>
    <w:rsid w:val="00293767"/>
    <w:rsid w:val="00295C7D"/>
    <w:rsid w:val="002A2191"/>
    <w:rsid w:val="002B04C6"/>
    <w:rsid w:val="002B3A9F"/>
    <w:rsid w:val="002C157F"/>
    <w:rsid w:val="002C326F"/>
    <w:rsid w:val="002D0499"/>
    <w:rsid w:val="002D1714"/>
    <w:rsid w:val="002D438A"/>
    <w:rsid w:val="002D5350"/>
    <w:rsid w:val="002D6307"/>
    <w:rsid w:val="002E17E8"/>
    <w:rsid w:val="002F007C"/>
    <w:rsid w:val="002F615B"/>
    <w:rsid w:val="00302703"/>
    <w:rsid w:val="003028A3"/>
    <w:rsid w:val="00307C55"/>
    <w:rsid w:val="0031642C"/>
    <w:rsid w:val="00323544"/>
    <w:rsid w:val="0033093B"/>
    <w:rsid w:val="00332525"/>
    <w:rsid w:val="00337474"/>
    <w:rsid w:val="0034466B"/>
    <w:rsid w:val="00346F47"/>
    <w:rsid w:val="0034727A"/>
    <w:rsid w:val="0035104B"/>
    <w:rsid w:val="00353746"/>
    <w:rsid w:val="00356E45"/>
    <w:rsid w:val="003605B6"/>
    <w:rsid w:val="00362365"/>
    <w:rsid w:val="00362BB6"/>
    <w:rsid w:val="00363E0D"/>
    <w:rsid w:val="00366CAA"/>
    <w:rsid w:val="00366DEA"/>
    <w:rsid w:val="00371B4C"/>
    <w:rsid w:val="003837F9"/>
    <w:rsid w:val="003870C6"/>
    <w:rsid w:val="00391F52"/>
    <w:rsid w:val="003A3BDC"/>
    <w:rsid w:val="003B2ACF"/>
    <w:rsid w:val="003C0DD8"/>
    <w:rsid w:val="003C2FA3"/>
    <w:rsid w:val="003C3AC9"/>
    <w:rsid w:val="003C7BEE"/>
    <w:rsid w:val="003D1978"/>
    <w:rsid w:val="003E0AA7"/>
    <w:rsid w:val="003E0B2C"/>
    <w:rsid w:val="003E54D8"/>
    <w:rsid w:val="003E6091"/>
    <w:rsid w:val="003E6F00"/>
    <w:rsid w:val="003F1D00"/>
    <w:rsid w:val="004000AA"/>
    <w:rsid w:val="004044D3"/>
    <w:rsid w:val="00405F51"/>
    <w:rsid w:val="0041363F"/>
    <w:rsid w:val="00425ED7"/>
    <w:rsid w:val="00431476"/>
    <w:rsid w:val="00432824"/>
    <w:rsid w:val="00433794"/>
    <w:rsid w:val="00435C76"/>
    <w:rsid w:val="00444286"/>
    <w:rsid w:val="00457E44"/>
    <w:rsid w:val="00461893"/>
    <w:rsid w:val="00465952"/>
    <w:rsid w:val="004767C8"/>
    <w:rsid w:val="0048600D"/>
    <w:rsid w:val="004871DB"/>
    <w:rsid w:val="004A2B5C"/>
    <w:rsid w:val="004D346B"/>
    <w:rsid w:val="004E3406"/>
    <w:rsid w:val="004F20BA"/>
    <w:rsid w:val="00500C61"/>
    <w:rsid w:val="00504626"/>
    <w:rsid w:val="00523C46"/>
    <w:rsid w:val="00524E71"/>
    <w:rsid w:val="00532604"/>
    <w:rsid w:val="00533CEF"/>
    <w:rsid w:val="0053788C"/>
    <w:rsid w:val="00542CE3"/>
    <w:rsid w:val="00543F4C"/>
    <w:rsid w:val="00544C5D"/>
    <w:rsid w:val="00544E9E"/>
    <w:rsid w:val="00546529"/>
    <w:rsid w:val="00553AAF"/>
    <w:rsid w:val="00555E54"/>
    <w:rsid w:val="005566FE"/>
    <w:rsid w:val="00562F42"/>
    <w:rsid w:val="005725F9"/>
    <w:rsid w:val="00587A02"/>
    <w:rsid w:val="00590A88"/>
    <w:rsid w:val="00591D09"/>
    <w:rsid w:val="00595A98"/>
    <w:rsid w:val="005C01D3"/>
    <w:rsid w:val="005C615C"/>
    <w:rsid w:val="005C77A3"/>
    <w:rsid w:val="005C7E66"/>
    <w:rsid w:val="005C7F68"/>
    <w:rsid w:val="005E3F40"/>
    <w:rsid w:val="005F1A27"/>
    <w:rsid w:val="006008D2"/>
    <w:rsid w:val="006153F1"/>
    <w:rsid w:val="00632C01"/>
    <w:rsid w:val="006360CA"/>
    <w:rsid w:val="00637D9F"/>
    <w:rsid w:val="006420E7"/>
    <w:rsid w:val="00642765"/>
    <w:rsid w:val="00653AD9"/>
    <w:rsid w:val="00655681"/>
    <w:rsid w:val="00656F53"/>
    <w:rsid w:val="00656F6D"/>
    <w:rsid w:val="006666CB"/>
    <w:rsid w:val="00666D1E"/>
    <w:rsid w:val="00667A67"/>
    <w:rsid w:val="00670EF2"/>
    <w:rsid w:val="006756FD"/>
    <w:rsid w:val="00675C46"/>
    <w:rsid w:val="00696381"/>
    <w:rsid w:val="00697665"/>
    <w:rsid w:val="006A0209"/>
    <w:rsid w:val="006B3A46"/>
    <w:rsid w:val="006B407E"/>
    <w:rsid w:val="006B520E"/>
    <w:rsid w:val="006C5035"/>
    <w:rsid w:val="006D427E"/>
    <w:rsid w:val="006E5280"/>
    <w:rsid w:val="006F0E40"/>
    <w:rsid w:val="006F4C6E"/>
    <w:rsid w:val="0070676B"/>
    <w:rsid w:val="0072251A"/>
    <w:rsid w:val="007255F4"/>
    <w:rsid w:val="007271CB"/>
    <w:rsid w:val="0073181A"/>
    <w:rsid w:val="00734695"/>
    <w:rsid w:val="00746746"/>
    <w:rsid w:val="00754FFF"/>
    <w:rsid w:val="00762FFF"/>
    <w:rsid w:val="00763F6C"/>
    <w:rsid w:val="00771A2C"/>
    <w:rsid w:val="0077694F"/>
    <w:rsid w:val="00777614"/>
    <w:rsid w:val="00787475"/>
    <w:rsid w:val="00787564"/>
    <w:rsid w:val="007914FB"/>
    <w:rsid w:val="007934A8"/>
    <w:rsid w:val="007962C1"/>
    <w:rsid w:val="007A0697"/>
    <w:rsid w:val="007A17DA"/>
    <w:rsid w:val="007A2F7D"/>
    <w:rsid w:val="007D0493"/>
    <w:rsid w:val="007E3DC2"/>
    <w:rsid w:val="007E53CD"/>
    <w:rsid w:val="007E7093"/>
    <w:rsid w:val="007F5E92"/>
    <w:rsid w:val="007F6366"/>
    <w:rsid w:val="00800012"/>
    <w:rsid w:val="008130BE"/>
    <w:rsid w:val="00813283"/>
    <w:rsid w:val="008202E6"/>
    <w:rsid w:val="0082104A"/>
    <w:rsid w:val="00824589"/>
    <w:rsid w:val="00825C9D"/>
    <w:rsid w:val="00825CBA"/>
    <w:rsid w:val="00836AF5"/>
    <w:rsid w:val="00840BA3"/>
    <w:rsid w:val="008458E4"/>
    <w:rsid w:val="008517AA"/>
    <w:rsid w:val="00853E1A"/>
    <w:rsid w:val="008546EA"/>
    <w:rsid w:val="00857CD2"/>
    <w:rsid w:val="008751D3"/>
    <w:rsid w:val="008800E7"/>
    <w:rsid w:val="00882143"/>
    <w:rsid w:val="00884BD4"/>
    <w:rsid w:val="0088625A"/>
    <w:rsid w:val="008A082E"/>
    <w:rsid w:val="008A1757"/>
    <w:rsid w:val="008A1F35"/>
    <w:rsid w:val="008A2CD0"/>
    <w:rsid w:val="008A34C4"/>
    <w:rsid w:val="008A4315"/>
    <w:rsid w:val="008B286A"/>
    <w:rsid w:val="008B394F"/>
    <w:rsid w:val="008B55DB"/>
    <w:rsid w:val="008B596F"/>
    <w:rsid w:val="008C09C1"/>
    <w:rsid w:val="008C650D"/>
    <w:rsid w:val="008D5377"/>
    <w:rsid w:val="008D61EE"/>
    <w:rsid w:val="008E059E"/>
    <w:rsid w:val="008E502E"/>
    <w:rsid w:val="008E510F"/>
    <w:rsid w:val="008F0722"/>
    <w:rsid w:val="008F756C"/>
    <w:rsid w:val="008F7C25"/>
    <w:rsid w:val="009050BC"/>
    <w:rsid w:val="009054FC"/>
    <w:rsid w:val="009151B6"/>
    <w:rsid w:val="00927879"/>
    <w:rsid w:val="00944076"/>
    <w:rsid w:val="009565FD"/>
    <w:rsid w:val="00961301"/>
    <w:rsid w:val="00971AF5"/>
    <w:rsid w:val="0097413F"/>
    <w:rsid w:val="00982891"/>
    <w:rsid w:val="0098364B"/>
    <w:rsid w:val="009861E3"/>
    <w:rsid w:val="009A75D4"/>
    <w:rsid w:val="009B0323"/>
    <w:rsid w:val="009B3131"/>
    <w:rsid w:val="009C0725"/>
    <w:rsid w:val="009D51AB"/>
    <w:rsid w:val="009D7957"/>
    <w:rsid w:val="009E2E97"/>
    <w:rsid w:val="009E7CE0"/>
    <w:rsid w:val="009F0E4D"/>
    <w:rsid w:val="009F2F6E"/>
    <w:rsid w:val="009F2F9B"/>
    <w:rsid w:val="00A04D41"/>
    <w:rsid w:val="00A11156"/>
    <w:rsid w:val="00A11598"/>
    <w:rsid w:val="00A14B9E"/>
    <w:rsid w:val="00A23CF9"/>
    <w:rsid w:val="00A24D24"/>
    <w:rsid w:val="00A253BB"/>
    <w:rsid w:val="00A317D6"/>
    <w:rsid w:val="00A66283"/>
    <w:rsid w:val="00A73DC7"/>
    <w:rsid w:val="00A800EE"/>
    <w:rsid w:val="00A84CD5"/>
    <w:rsid w:val="00A85C92"/>
    <w:rsid w:val="00A92DE8"/>
    <w:rsid w:val="00A948D7"/>
    <w:rsid w:val="00AC41E2"/>
    <w:rsid w:val="00AC6132"/>
    <w:rsid w:val="00AE1AEF"/>
    <w:rsid w:val="00AF477C"/>
    <w:rsid w:val="00B011E4"/>
    <w:rsid w:val="00B04694"/>
    <w:rsid w:val="00B06D37"/>
    <w:rsid w:val="00B234DF"/>
    <w:rsid w:val="00B350F7"/>
    <w:rsid w:val="00B35E53"/>
    <w:rsid w:val="00B3626F"/>
    <w:rsid w:val="00B44353"/>
    <w:rsid w:val="00B5325E"/>
    <w:rsid w:val="00B54B0C"/>
    <w:rsid w:val="00B55902"/>
    <w:rsid w:val="00B55FC2"/>
    <w:rsid w:val="00B60225"/>
    <w:rsid w:val="00B720CF"/>
    <w:rsid w:val="00B75AFC"/>
    <w:rsid w:val="00B75B6E"/>
    <w:rsid w:val="00B76397"/>
    <w:rsid w:val="00B76F75"/>
    <w:rsid w:val="00B92009"/>
    <w:rsid w:val="00B92FCB"/>
    <w:rsid w:val="00B95636"/>
    <w:rsid w:val="00B95D96"/>
    <w:rsid w:val="00BA08C7"/>
    <w:rsid w:val="00BA1816"/>
    <w:rsid w:val="00BA7301"/>
    <w:rsid w:val="00BC55E4"/>
    <w:rsid w:val="00BC7F35"/>
    <w:rsid w:val="00BD1EC3"/>
    <w:rsid w:val="00BD2FDA"/>
    <w:rsid w:val="00BD39F1"/>
    <w:rsid w:val="00BE3DDE"/>
    <w:rsid w:val="00BE4072"/>
    <w:rsid w:val="00BE5D8A"/>
    <w:rsid w:val="00BE6B43"/>
    <w:rsid w:val="00BF1BBC"/>
    <w:rsid w:val="00BF3A50"/>
    <w:rsid w:val="00BF7EDB"/>
    <w:rsid w:val="00C00205"/>
    <w:rsid w:val="00C14648"/>
    <w:rsid w:val="00C2305E"/>
    <w:rsid w:val="00C27790"/>
    <w:rsid w:val="00C41CC3"/>
    <w:rsid w:val="00C42C16"/>
    <w:rsid w:val="00C511A3"/>
    <w:rsid w:val="00C5583C"/>
    <w:rsid w:val="00C55BC4"/>
    <w:rsid w:val="00C61E0D"/>
    <w:rsid w:val="00C62389"/>
    <w:rsid w:val="00C644F8"/>
    <w:rsid w:val="00C651B5"/>
    <w:rsid w:val="00C668ED"/>
    <w:rsid w:val="00C80962"/>
    <w:rsid w:val="00CA100B"/>
    <w:rsid w:val="00CA1073"/>
    <w:rsid w:val="00CA1BD9"/>
    <w:rsid w:val="00CA5090"/>
    <w:rsid w:val="00CC4548"/>
    <w:rsid w:val="00CD310E"/>
    <w:rsid w:val="00CD7860"/>
    <w:rsid w:val="00CE1429"/>
    <w:rsid w:val="00CF1DF4"/>
    <w:rsid w:val="00CF2121"/>
    <w:rsid w:val="00CF4834"/>
    <w:rsid w:val="00D136B1"/>
    <w:rsid w:val="00D23A40"/>
    <w:rsid w:val="00D40208"/>
    <w:rsid w:val="00D41CCB"/>
    <w:rsid w:val="00D5331E"/>
    <w:rsid w:val="00D5386B"/>
    <w:rsid w:val="00D61C45"/>
    <w:rsid w:val="00D6306F"/>
    <w:rsid w:val="00D6406A"/>
    <w:rsid w:val="00D64752"/>
    <w:rsid w:val="00D64E41"/>
    <w:rsid w:val="00D717B4"/>
    <w:rsid w:val="00D77E8A"/>
    <w:rsid w:val="00D84A69"/>
    <w:rsid w:val="00D86ECF"/>
    <w:rsid w:val="00D90FEB"/>
    <w:rsid w:val="00DB206D"/>
    <w:rsid w:val="00DC064A"/>
    <w:rsid w:val="00DC2929"/>
    <w:rsid w:val="00DC6A10"/>
    <w:rsid w:val="00DD4BB6"/>
    <w:rsid w:val="00DE0EBD"/>
    <w:rsid w:val="00DE3579"/>
    <w:rsid w:val="00DF1102"/>
    <w:rsid w:val="00E042D2"/>
    <w:rsid w:val="00E074EB"/>
    <w:rsid w:val="00E30950"/>
    <w:rsid w:val="00E33975"/>
    <w:rsid w:val="00E33E78"/>
    <w:rsid w:val="00E3663A"/>
    <w:rsid w:val="00E50AFF"/>
    <w:rsid w:val="00E51493"/>
    <w:rsid w:val="00E53B3D"/>
    <w:rsid w:val="00E6101E"/>
    <w:rsid w:val="00E6173C"/>
    <w:rsid w:val="00E62CD8"/>
    <w:rsid w:val="00E71689"/>
    <w:rsid w:val="00E71D4B"/>
    <w:rsid w:val="00E8473C"/>
    <w:rsid w:val="00E927CF"/>
    <w:rsid w:val="00E96CC0"/>
    <w:rsid w:val="00EB2F19"/>
    <w:rsid w:val="00EB34B0"/>
    <w:rsid w:val="00EB5E6D"/>
    <w:rsid w:val="00EC43E4"/>
    <w:rsid w:val="00EC4EA5"/>
    <w:rsid w:val="00ED11F4"/>
    <w:rsid w:val="00ED70F1"/>
    <w:rsid w:val="00EE4779"/>
    <w:rsid w:val="00F00357"/>
    <w:rsid w:val="00F046A0"/>
    <w:rsid w:val="00F111DC"/>
    <w:rsid w:val="00F13796"/>
    <w:rsid w:val="00F166A9"/>
    <w:rsid w:val="00F17BA0"/>
    <w:rsid w:val="00F206E3"/>
    <w:rsid w:val="00F367D3"/>
    <w:rsid w:val="00F54D88"/>
    <w:rsid w:val="00F55C06"/>
    <w:rsid w:val="00F8353D"/>
    <w:rsid w:val="00F849B0"/>
    <w:rsid w:val="00F869A7"/>
    <w:rsid w:val="00F86ED5"/>
    <w:rsid w:val="00F91646"/>
    <w:rsid w:val="00F92FDC"/>
    <w:rsid w:val="00F9675B"/>
    <w:rsid w:val="00F97DB8"/>
    <w:rsid w:val="00FA248B"/>
    <w:rsid w:val="00FA24FE"/>
    <w:rsid w:val="00FB2AB6"/>
    <w:rsid w:val="00FD11D9"/>
    <w:rsid w:val="00FE211A"/>
    <w:rsid w:val="00FE517A"/>
    <w:rsid w:val="00FE5650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9AEE6"/>
  <w15:docId w15:val="{619A67A3-BCE1-4A02-9CF4-276A21D5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5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5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B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1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E54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3A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D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3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4AB"/>
  </w:style>
  <w:style w:type="paragraph" w:styleId="Footer">
    <w:name w:val="footer"/>
    <w:basedOn w:val="Normal"/>
    <w:link w:val="FooterChar"/>
    <w:uiPriority w:val="99"/>
    <w:unhideWhenUsed/>
    <w:rsid w:val="00263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4AB"/>
  </w:style>
  <w:style w:type="character" w:styleId="Hyperlink">
    <w:name w:val="Hyperlink"/>
    <w:basedOn w:val="DefaultParagraphFont"/>
    <w:uiPriority w:val="99"/>
    <w:unhideWhenUsed/>
    <w:rsid w:val="002634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4A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B407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E0EB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F2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14B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1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circabc.europa.eu/ui/group/088149e5-0472-405b-839b-57d5970052cc/library/7fe02de8-60ea-4d2b-87e3-06afdedc2ed7/details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660D9-3407-46F3-8D9B-1156BD74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10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Abik</dc:creator>
  <cp:keywords/>
  <dc:description/>
  <cp:lastModifiedBy>Abdulla Gozalov</cp:lastModifiedBy>
  <cp:revision>430</cp:revision>
  <dcterms:created xsi:type="dcterms:W3CDTF">2018-11-30T19:20:00Z</dcterms:created>
  <dcterms:modified xsi:type="dcterms:W3CDTF">2023-06-01T19:14:00Z</dcterms:modified>
</cp:coreProperties>
</file>